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149B993" w:rsidR="006C5D39" w:rsidRPr="005B217D" w:rsidRDefault="0011174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1BB3507" wp14:editId="00E58C7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DC1CC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tbOhHN2fAACClQQADgAAAAAAAAAA&#10;AAAAAAAuAgAAZHJzL2Uyb0RvYy54bWxQSwECLQAUAAYACAAAACEARX/AGN0AAAAIAQAADwAAAAAA&#10;AAAAAAAAAAA3ogAAZHJzL2Rvd25yZXYueG1sUEsFBgAAAAAEAAQA8wAAAEG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83B08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E6295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3B08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797075F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C7F1E4" w:rsidR="00E61DAC" w:rsidRPr="005B217D" w:rsidRDefault="007021E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021EB">
              <w:t>25</w:t>
            </w:r>
            <w:r w:rsidR="00155526" w:rsidRPr="007021EB">
              <w:t>th</w:t>
            </w:r>
            <w:r w:rsidR="00A767DC" w:rsidRPr="007021EB">
              <w:t xml:space="preserve"> Meeting: </w:t>
            </w:r>
            <w:r w:rsidRPr="007021EB">
              <w:rPr>
                <w:lang w:val="en-CA"/>
              </w:rPr>
              <w:t>Online</w:t>
            </w:r>
            <w:r w:rsidR="00B57A23" w:rsidRPr="007021EB">
              <w:rPr>
                <w:lang w:val="en-CA"/>
              </w:rPr>
              <w:t xml:space="preserve">, </w:t>
            </w:r>
            <w:r w:rsidR="00B57A23" w:rsidRPr="0036457F">
              <w:rPr>
                <w:lang w:val="en-CA"/>
              </w:rPr>
              <w:t>1</w:t>
            </w:r>
            <w:r w:rsidR="0036457F" w:rsidRPr="0036457F">
              <w:rPr>
                <w:lang w:val="en-CA"/>
              </w:rPr>
              <w:t>2</w:t>
            </w:r>
            <w:r w:rsidR="00B57A23" w:rsidRPr="0036457F">
              <w:rPr>
                <w:lang w:val="en-CA"/>
              </w:rPr>
              <w:t>–1</w:t>
            </w:r>
            <w:r w:rsidR="0036457F" w:rsidRPr="0036457F">
              <w:rPr>
                <w:lang w:val="en-CA"/>
              </w:rPr>
              <w:t>9</w:t>
            </w:r>
            <w:r w:rsidR="00B57A23" w:rsidRPr="0036457F">
              <w:rPr>
                <w:lang w:val="en-CA"/>
              </w:rPr>
              <w:t xml:space="preserve"> J</w:t>
            </w:r>
            <w:r w:rsidRPr="0036457F">
              <w:rPr>
                <w:lang w:val="en-CA"/>
              </w:rPr>
              <w:t>an</w:t>
            </w:r>
            <w:r w:rsidR="00B57A23" w:rsidRPr="0036457F">
              <w:rPr>
                <w:lang w:val="en-CA"/>
              </w:rPr>
              <w:t xml:space="preserve"> 20</w:t>
            </w:r>
            <w:r w:rsidRPr="0036457F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418C286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021EB">
              <w:rPr>
                <w:lang w:val="en-CA"/>
              </w:rPr>
              <w:t>Y</w:t>
            </w:r>
            <w:r w:rsidR="00784F7B">
              <w:rPr>
                <w:lang w:val="en-CA"/>
              </w:rPr>
              <w:t>0042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0201448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2E4F8B">
              <w:rPr>
                <w:b/>
                <w:szCs w:val="22"/>
                <w:lang w:val="en-CA"/>
              </w:rPr>
              <w:t>-</w:t>
            </w:r>
            <w:r w:rsidR="00BE27C7">
              <w:rPr>
                <w:b/>
                <w:szCs w:val="22"/>
                <w:lang w:val="en-CA"/>
              </w:rPr>
              <w:t>7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r w:rsidR="00EB0C3B">
              <w:rPr>
                <w:b/>
                <w:szCs w:val="22"/>
                <w:lang w:val="en-CA"/>
              </w:rPr>
              <w:t>modification of and new class</w:t>
            </w:r>
            <w:r w:rsidR="00991475">
              <w:rPr>
                <w:b/>
                <w:szCs w:val="22"/>
                <w:lang w:val="en-CA"/>
              </w:rPr>
              <w:t>es</w:t>
            </w:r>
            <w:r w:rsidR="00EB0C3B">
              <w:rPr>
                <w:b/>
                <w:szCs w:val="22"/>
                <w:lang w:val="en-CA"/>
              </w:rPr>
              <w:t xml:space="preserve"> of sequences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6E5858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43DE05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461833B" w:rsidR="00E61DAC" w:rsidRPr="005B217D" w:rsidRDefault="003B1F8F" w:rsidP="003B1F8F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G. Martin-Cocher</w:t>
            </w:r>
            <w:r w:rsidR="00C1066E">
              <w:rPr>
                <w:szCs w:val="22"/>
                <w:lang w:val="en-CA"/>
              </w:rPr>
              <w:t>,</w:t>
            </w:r>
            <w:r w:rsidR="000411CF">
              <w:rPr>
                <w:szCs w:val="22"/>
                <w:lang w:val="en-CA"/>
              </w:rPr>
              <w:t xml:space="preserve"> </w:t>
            </w:r>
            <w:r w:rsidR="00C1066E">
              <w:rPr>
                <w:szCs w:val="22"/>
                <w:lang w:val="en-CA"/>
              </w:rPr>
              <w:t>Interdigital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532E4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19D146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proofErr w:type="gramStart"/>
            <w:r w:rsidR="003B1F8F">
              <w:rPr>
                <w:szCs w:val="22"/>
                <w:lang w:val="en-CA"/>
              </w:rPr>
              <w:t>first.last</w:t>
            </w:r>
            <w:proofErr w:type="spellEnd"/>
            <w:proofErr w:type="gramEnd"/>
            <w:r w:rsidR="003B1F8F">
              <w:rPr>
                <w:szCs w:val="22"/>
                <w:lang w:val="en-CA"/>
              </w:rPr>
              <w:t xml:space="preserve"> @ interdigital.com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281054" w:rsidR="00E61DAC" w:rsidRPr="005B217D" w:rsidRDefault="00B827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1B6AD948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64C5928A" w:rsidR="00263398" w:rsidRPr="005B217D" w:rsidRDefault="003219A1" w:rsidP="009F5BA1">
      <w:pPr>
        <w:rPr>
          <w:lang w:val="en-CA"/>
        </w:rPr>
      </w:pPr>
      <w:r>
        <w:rPr>
          <w:lang w:val="en-CA"/>
        </w:rPr>
        <w:t>As different resolutions</w:t>
      </w:r>
      <w:r w:rsidR="009B7B69">
        <w:rPr>
          <w:lang w:val="en-CA"/>
        </w:rPr>
        <w:t xml:space="preserve"> (up to 8K)</w:t>
      </w:r>
      <w:r w:rsidR="0011174D">
        <w:rPr>
          <w:lang w:val="en-CA"/>
        </w:rPr>
        <w:t xml:space="preserve">, different average </w:t>
      </w:r>
      <w:r>
        <w:rPr>
          <w:lang w:val="en-CA"/>
        </w:rPr>
        <w:t>bitrates</w:t>
      </w:r>
      <w:r w:rsidR="009B7B69">
        <w:rPr>
          <w:lang w:val="en-CA"/>
        </w:rPr>
        <w:t xml:space="preserve"> (</w:t>
      </w:r>
      <w:r w:rsidR="00755308">
        <w:rPr>
          <w:lang w:val="en-CA"/>
        </w:rPr>
        <w:t xml:space="preserve">from few kbps </w:t>
      </w:r>
      <w:r w:rsidR="009B7B69">
        <w:rPr>
          <w:lang w:val="en-CA"/>
        </w:rPr>
        <w:t xml:space="preserve">up to </w:t>
      </w:r>
      <w:r w:rsidR="00BC7CF3">
        <w:rPr>
          <w:lang w:val="en-CA"/>
        </w:rPr>
        <w:t>25 Mbps</w:t>
      </w:r>
      <w:r w:rsidR="009B7B69">
        <w:rPr>
          <w:lang w:val="en-CA"/>
        </w:rPr>
        <w:t xml:space="preserve">) </w:t>
      </w:r>
      <w:r w:rsidR="00755308">
        <w:rPr>
          <w:lang w:val="en-CA"/>
        </w:rPr>
        <w:t xml:space="preserve">and </w:t>
      </w:r>
      <w:r>
        <w:rPr>
          <w:lang w:val="en-CA"/>
        </w:rPr>
        <w:t>applications will make use of low delay</w:t>
      </w:r>
      <w:r w:rsidR="000225FE">
        <w:rPr>
          <w:lang w:val="en-CA"/>
        </w:rPr>
        <w:t>/ lower complexity operating points, t</w:t>
      </w:r>
      <w:r w:rsidR="00964F8E">
        <w:rPr>
          <w:lang w:val="en-CA"/>
        </w:rPr>
        <w:t xml:space="preserve">his contribution </w:t>
      </w:r>
      <w:r w:rsidR="00805ECA">
        <w:rPr>
          <w:lang w:val="en-CA"/>
        </w:rPr>
        <w:t>proposes to redefine class</w:t>
      </w:r>
      <w:r w:rsidR="002B009B">
        <w:rPr>
          <w:lang w:val="en-CA"/>
        </w:rPr>
        <w:t>es</w:t>
      </w:r>
      <w:r w:rsidR="00805ECA">
        <w:rPr>
          <w:lang w:val="en-CA"/>
        </w:rPr>
        <w:t xml:space="preserve"> of sequences based on the </w:t>
      </w:r>
      <w:r w:rsidR="00D965A6">
        <w:rPr>
          <w:lang w:val="en-CA"/>
        </w:rPr>
        <w:t>identifi</w:t>
      </w:r>
      <w:r w:rsidR="00805ECA">
        <w:rPr>
          <w:lang w:val="en-CA"/>
        </w:rPr>
        <w:t xml:space="preserve">cation of </w:t>
      </w:r>
      <w:r w:rsidR="00D965A6">
        <w:rPr>
          <w:lang w:val="en-CA"/>
        </w:rPr>
        <w:t>key scenarios</w:t>
      </w:r>
      <w:r w:rsidR="00805ECA">
        <w:rPr>
          <w:lang w:val="en-CA"/>
        </w:rPr>
        <w:t xml:space="preserve"> </w:t>
      </w:r>
      <w:r w:rsidR="009F5C7D">
        <w:rPr>
          <w:lang w:val="en-CA"/>
        </w:rPr>
        <w:t xml:space="preserve">and their characteristics as </w:t>
      </w:r>
      <w:r w:rsidR="00805ECA">
        <w:rPr>
          <w:lang w:val="en-CA"/>
        </w:rPr>
        <w:t xml:space="preserve">described in </w:t>
      </w:r>
      <w:hyperlink r:id="rId13" w:history="1">
        <w:r w:rsidR="00745E2E">
          <w:rPr>
            <w:rStyle w:val="Hyperlink"/>
          </w:rPr>
          <w:t>JVET-Y0043</w:t>
        </w:r>
      </w:hyperlink>
      <w:r w:rsidR="007021EB">
        <w:rPr>
          <w:lang w:val="en-CA"/>
        </w:rPr>
        <w:t>.</w:t>
      </w:r>
      <w:r w:rsidR="00BC7CF3">
        <w:rPr>
          <w:lang w:val="en-CA"/>
        </w:rPr>
        <w:t xml:space="preserve"> These new or redefined classes of sequences should</w:t>
      </w:r>
      <w:r w:rsidR="00D2770D">
        <w:rPr>
          <w:lang w:val="en-CA"/>
        </w:rPr>
        <w:t xml:space="preserve"> be used in the LLCC/LD configurations.</w:t>
      </w:r>
      <w:r>
        <w:rPr>
          <w:lang w:val="en-CA"/>
        </w:rPr>
        <w:t xml:space="preserve"> </w:t>
      </w:r>
    </w:p>
    <w:p w14:paraId="4AEFA261" w14:textId="77777777" w:rsidR="0035297F" w:rsidRPr="00BC7CF3" w:rsidRDefault="0035297F" w:rsidP="00B8273B">
      <w:pPr>
        <w:rPr>
          <w:lang w:val="en-CA"/>
        </w:rPr>
      </w:pPr>
    </w:p>
    <w:p w14:paraId="0B72A8FC" w14:textId="77777777" w:rsidR="00CA624A" w:rsidRPr="00A85A56" w:rsidRDefault="00CA624A" w:rsidP="0087608C">
      <w:pPr>
        <w:pStyle w:val="Heading1"/>
        <w:rPr>
          <w:lang w:val="en-CA"/>
        </w:rPr>
      </w:pPr>
      <w:r w:rsidRPr="00A85A56">
        <w:rPr>
          <w:lang w:val="en-CA"/>
        </w:rPr>
        <w:t xml:space="preserve">Create a Class S (screen) and remove class F and TGM. </w:t>
      </w:r>
    </w:p>
    <w:p w14:paraId="48C989E3" w14:textId="5EC820CB" w:rsidR="00CA624A" w:rsidRPr="00A85A56" w:rsidRDefault="00CA624A" w:rsidP="00CA624A">
      <w:pPr>
        <w:numPr>
          <w:ilvl w:val="1"/>
          <w:numId w:val="22"/>
        </w:numPr>
        <w:rPr>
          <w:lang w:val="en-CA"/>
        </w:rPr>
      </w:pPr>
      <w:r w:rsidRPr="00A85A56">
        <w:rPr>
          <w:lang w:val="en-CA"/>
        </w:rPr>
        <w:t>Remove gaming and basket</w:t>
      </w:r>
      <w:r>
        <w:rPr>
          <w:lang w:val="en-CA"/>
        </w:rPr>
        <w:t>-</w:t>
      </w:r>
      <w:r w:rsidRPr="00A85A56">
        <w:rPr>
          <w:lang w:val="en-CA"/>
        </w:rPr>
        <w:t xml:space="preserve">ball text, as </w:t>
      </w:r>
      <w:r w:rsidR="002860FD">
        <w:rPr>
          <w:lang w:val="en-CA"/>
        </w:rPr>
        <w:t xml:space="preserve">they are </w:t>
      </w:r>
      <w:r w:rsidRPr="00A85A56">
        <w:rPr>
          <w:lang w:val="en-CA"/>
        </w:rPr>
        <w:t xml:space="preserve">not </w:t>
      </w:r>
      <w:r w:rsidR="00DE25C4">
        <w:rPr>
          <w:lang w:val="en-CA"/>
        </w:rPr>
        <w:t xml:space="preserve">that </w:t>
      </w:r>
      <w:r w:rsidRPr="00A85A56">
        <w:rPr>
          <w:lang w:val="en-CA"/>
        </w:rPr>
        <w:t xml:space="preserve">relevant for </w:t>
      </w:r>
      <w:r w:rsidR="00DE25C4">
        <w:rPr>
          <w:lang w:val="en-CA"/>
        </w:rPr>
        <w:t>“</w:t>
      </w:r>
      <w:r w:rsidRPr="00A85A56">
        <w:rPr>
          <w:lang w:val="en-CA"/>
        </w:rPr>
        <w:t>screen</w:t>
      </w:r>
      <w:r w:rsidR="00DE25C4">
        <w:rPr>
          <w:lang w:val="en-CA"/>
        </w:rPr>
        <w:t>”</w:t>
      </w:r>
      <w:r w:rsidR="003647AE">
        <w:rPr>
          <w:lang w:val="en-CA"/>
        </w:rPr>
        <w:t xml:space="preserve"> and overla</w:t>
      </w:r>
      <w:r w:rsidR="00DE25C4">
        <w:rPr>
          <w:lang w:val="en-CA"/>
        </w:rPr>
        <w:t>p with other classes</w:t>
      </w:r>
      <w:r w:rsidRPr="00A85A56">
        <w:rPr>
          <w:lang w:val="en-CA"/>
        </w:rPr>
        <w:t>.</w:t>
      </w:r>
    </w:p>
    <w:p w14:paraId="76BBA819" w14:textId="77777777" w:rsidR="00CA624A" w:rsidRPr="00A85A56" w:rsidRDefault="00CA624A" w:rsidP="00CA624A">
      <w:pPr>
        <w:numPr>
          <w:ilvl w:val="1"/>
          <w:numId w:val="22"/>
        </w:numPr>
        <w:rPr>
          <w:lang w:val="en-CA"/>
        </w:rPr>
      </w:pPr>
      <w:r w:rsidRPr="00A85A56">
        <w:rPr>
          <w:lang w:val="en-CA"/>
        </w:rPr>
        <w:t xml:space="preserve">Remove desktop and flying graphic as results are unreliable. </w:t>
      </w:r>
    </w:p>
    <w:p w14:paraId="182CB0BC" w14:textId="2D0CA4E4" w:rsidR="00CA624A" w:rsidRPr="00A85A56" w:rsidRDefault="0011174D" w:rsidP="00CA624A">
      <w:pPr>
        <w:numPr>
          <w:ilvl w:val="1"/>
          <w:numId w:val="22"/>
        </w:numPr>
        <w:rPr>
          <w:lang w:val="en-CA"/>
        </w:rPr>
      </w:pPr>
      <w:r>
        <w:rPr>
          <w:lang w:val="en-CA"/>
        </w:rPr>
        <w:t>Select</w:t>
      </w:r>
      <w:r w:rsidR="00CA624A" w:rsidRPr="00A85A56">
        <w:rPr>
          <w:lang w:val="en-CA"/>
        </w:rPr>
        <w:t xml:space="preserve"> some 720p and 1080p sequences from the table below. </w:t>
      </w:r>
    </w:p>
    <w:p w14:paraId="0584D446" w14:textId="77777777" w:rsidR="00CA624A" w:rsidRDefault="00CA624A" w:rsidP="00CA624A">
      <w:pPr>
        <w:rPr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795"/>
        <w:gridCol w:w="669"/>
        <w:gridCol w:w="1206"/>
        <w:gridCol w:w="815"/>
        <w:gridCol w:w="1108"/>
        <w:gridCol w:w="760"/>
        <w:gridCol w:w="1035"/>
      </w:tblGrid>
      <w:tr w:rsidR="00CA624A" w14:paraId="5228552D" w14:textId="77777777" w:rsidTr="001E6B9D">
        <w:trPr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28D7" w14:textId="77777777" w:rsidR="00CA624A" w:rsidRDefault="00CA624A" w:rsidP="001E6B9D">
            <w:pPr>
              <w:jc w:val="center"/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AEC6" w14:textId="77777777" w:rsidR="00CA624A" w:rsidRDefault="00CA624A" w:rsidP="001E6B9D">
            <w:pPr>
              <w:jc w:val="center"/>
            </w:pPr>
            <w:r>
              <w:t>Sequence name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C6A3" w14:textId="77777777" w:rsidR="00CA624A" w:rsidRDefault="00CA624A" w:rsidP="001E6B9D">
            <w:pPr>
              <w:jc w:val="center"/>
              <w:rPr>
                <w:szCs w:val="22"/>
                <w:lang w:eastAsia="ja-JP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137D" w14:textId="77777777" w:rsidR="00CA624A" w:rsidRDefault="00CA624A" w:rsidP="001E6B9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Resolution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65B2" w14:textId="77777777" w:rsidR="00CA624A" w:rsidRDefault="00CA624A" w:rsidP="001E6B9D">
            <w:pPr>
              <w:jc w:val="center"/>
            </w:pPr>
            <w:r>
              <w:t>Nb of frames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2D8" w14:textId="77777777" w:rsidR="00CA624A" w:rsidRDefault="00CA624A" w:rsidP="001E6B9D">
            <w:pPr>
              <w:jc w:val="center"/>
            </w:pPr>
            <w:r>
              <w:t>Framerate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F677" w14:textId="77777777" w:rsidR="00CA624A" w:rsidRDefault="00CA624A" w:rsidP="001E6B9D">
            <w:pPr>
              <w:jc w:val="center"/>
            </w:pPr>
            <w:r>
              <w:t>Bit depth.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36CF" w14:textId="13FB788B" w:rsidR="00CA624A" w:rsidRDefault="00FD74C7" w:rsidP="001E6B9D">
            <w:pPr>
              <w:jc w:val="center"/>
            </w:pPr>
            <w:r>
              <w:t>Proposed</w:t>
            </w:r>
          </w:p>
        </w:tc>
      </w:tr>
      <w:tr w:rsidR="00CA624A" w14:paraId="2D5F25CC" w14:textId="77777777" w:rsidTr="001E6B9D">
        <w:trPr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7F1A" w14:textId="77777777" w:rsidR="00CA624A" w:rsidRDefault="00CA624A" w:rsidP="001E6B9D">
            <w:pPr>
              <w:jc w:val="center"/>
            </w:pPr>
            <w:r>
              <w:t>F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0DE5" w14:textId="77777777" w:rsidR="00CA624A" w:rsidRDefault="00CA624A" w:rsidP="001E6B9D">
            <w:pPr>
              <w:jc w:val="center"/>
            </w:pPr>
            <w:proofErr w:type="spellStart"/>
            <w:r>
              <w:t>SlideEditing</w:t>
            </w:r>
            <w:proofErr w:type="spellEnd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D100" w14:textId="77777777" w:rsidR="00CA624A" w:rsidRDefault="00CA624A" w:rsidP="001E6B9D">
            <w:pPr>
              <w:jc w:val="center"/>
              <w:rPr>
                <w:szCs w:val="22"/>
                <w:lang w:eastAsia="ja-JP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96D" w14:textId="77777777" w:rsidR="00CA624A" w:rsidRDefault="00CA624A" w:rsidP="001E6B9D">
            <w:pPr>
              <w:jc w:val="center"/>
            </w:pPr>
            <w:r>
              <w:rPr>
                <w:szCs w:val="22"/>
                <w:lang w:eastAsia="ja-JP"/>
              </w:rPr>
              <w:t>1280x720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6EEE" w14:textId="77777777" w:rsidR="00CA624A" w:rsidRDefault="00CA624A" w:rsidP="001E6B9D">
            <w:pPr>
              <w:jc w:val="center"/>
            </w:pPr>
            <w:r>
              <w:t>300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5C41" w14:textId="77777777" w:rsidR="00CA624A" w:rsidRDefault="00CA624A" w:rsidP="001E6B9D">
            <w:pPr>
              <w:jc w:val="center"/>
            </w:pPr>
            <w:r>
              <w:t>30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0181" w14:textId="77777777" w:rsidR="00CA624A" w:rsidRDefault="00CA624A" w:rsidP="001E6B9D">
            <w:pPr>
              <w:jc w:val="center"/>
            </w:pPr>
            <w:r>
              <w:t>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8E2D" w14:textId="77777777" w:rsidR="00CA624A" w:rsidRDefault="00CA624A" w:rsidP="001E6B9D">
            <w:pPr>
              <w:jc w:val="center"/>
            </w:pPr>
          </w:p>
        </w:tc>
      </w:tr>
      <w:tr w:rsidR="00CA624A" w14:paraId="02D81471" w14:textId="77777777" w:rsidTr="001E6B9D">
        <w:trPr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798" w14:textId="77777777" w:rsidR="00CA624A" w:rsidRDefault="00CA624A" w:rsidP="001E6B9D">
            <w:pPr>
              <w:jc w:val="center"/>
            </w:pPr>
            <w:r>
              <w:rPr>
                <w:lang w:val="en-CA"/>
              </w:rPr>
              <w:t>JCTVC-L</w:t>
            </w:r>
            <w:r>
              <w:rPr>
                <w:u w:val="single"/>
                <w:lang w:val="en-CA"/>
              </w:rPr>
              <w:t>0301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ECCE" w14:textId="77777777" w:rsidR="00CA624A" w:rsidRDefault="00CA624A" w:rsidP="001E6B9D">
            <w:pPr>
              <w:jc w:val="center"/>
            </w:pPr>
            <w:proofErr w:type="spellStart"/>
            <w:r>
              <w:rPr>
                <w:color w:val="000000"/>
                <w:szCs w:val="22"/>
              </w:rPr>
              <w:t>sc_wordEditing</w:t>
            </w:r>
            <w:proofErr w:type="spellEnd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8BD3" w14:textId="77777777" w:rsidR="00CA624A" w:rsidRDefault="00CA624A" w:rsidP="001E6B9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4:4:4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1A8E" w14:textId="77777777" w:rsidR="00CA624A" w:rsidRDefault="00CA624A" w:rsidP="001E6B9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1280x720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1FF" w14:textId="77777777" w:rsidR="00CA624A" w:rsidRDefault="00CA624A" w:rsidP="001E6B9D">
            <w:pPr>
              <w:jc w:val="center"/>
            </w:pPr>
            <w:r>
              <w:t>600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5994" w14:textId="77777777" w:rsidR="00CA624A" w:rsidRDefault="00CA624A" w:rsidP="001E6B9D">
            <w:pPr>
              <w:jc w:val="center"/>
            </w:pPr>
            <w:r>
              <w:t>60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69B7" w14:textId="77777777" w:rsidR="00CA624A" w:rsidRDefault="00CA624A" w:rsidP="001E6B9D">
            <w:pPr>
              <w:jc w:val="center"/>
            </w:pPr>
            <w:r>
              <w:t>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8159" w14:textId="77777777" w:rsidR="00CA624A" w:rsidRDefault="00CA624A" w:rsidP="001E6B9D">
            <w:pPr>
              <w:jc w:val="center"/>
            </w:pPr>
            <w:r>
              <w:t>X</w:t>
            </w:r>
          </w:p>
        </w:tc>
      </w:tr>
      <w:tr w:rsidR="00CA624A" w14:paraId="35C71675" w14:textId="77777777" w:rsidTr="001E6B9D">
        <w:trPr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F61D" w14:textId="77777777" w:rsidR="00CA624A" w:rsidRDefault="00CA624A" w:rsidP="001E6B9D">
            <w:pPr>
              <w:jc w:val="center"/>
            </w:pPr>
            <w:r>
              <w:rPr>
                <w:lang w:val="en-CA"/>
              </w:rPr>
              <w:t>JCTVC-L</w:t>
            </w:r>
            <w:r>
              <w:rPr>
                <w:u w:val="single"/>
                <w:lang w:val="en-CA"/>
              </w:rPr>
              <w:t>0301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7FD2" w14:textId="77777777" w:rsidR="00CA624A" w:rsidRPr="00891EAC" w:rsidRDefault="00CA624A" w:rsidP="001E6B9D">
            <w:pPr>
              <w:keepNext/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sc_programming</w:t>
            </w:r>
            <w:proofErr w:type="spellEnd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5821" w14:textId="77777777" w:rsidR="00CA624A" w:rsidRDefault="00CA624A" w:rsidP="001E6B9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4:4:4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D6B6" w14:textId="77777777" w:rsidR="00CA624A" w:rsidRDefault="00CA624A" w:rsidP="001E6B9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1280x720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D18" w14:textId="77777777" w:rsidR="00CA624A" w:rsidRDefault="00CA624A" w:rsidP="001E6B9D">
            <w:pPr>
              <w:jc w:val="center"/>
            </w:pPr>
            <w:r>
              <w:t>600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0EC5" w14:textId="77777777" w:rsidR="00CA624A" w:rsidRDefault="00CA624A" w:rsidP="001E6B9D">
            <w:pPr>
              <w:jc w:val="center"/>
            </w:pPr>
            <w:r>
              <w:t>60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1EA" w14:textId="77777777" w:rsidR="00CA624A" w:rsidRDefault="00CA624A" w:rsidP="001E6B9D">
            <w:pPr>
              <w:jc w:val="center"/>
            </w:pPr>
            <w:r>
              <w:t>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5BB5" w14:textId="77777777" w:rsidR="00CA624A" w:rsidRDefault="00CA624A" w:rsidP="001E6B9D">
            <w:pPr>
              <w:jc w:val="center"/>
            </w:pPr>
            <w:r>
              <w:t>X</w:t>
            </w:r>
          </w:p>
        </w:tc>
      </w:tr>
      <w:tr w:rsidR="00CA624A" w14:paraId="6EC96B50" w14:textId="77777777" w:rsidTr="001E6B9D">
        <w:trPr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48F7" w14:textId="77777777" w:rsidR="00CA624A" w:rsidRDefault="00CA624A" w:rsidP="001E6B9D">
            <w:pPr>
              <w:jc w:val="center"/>
            </w:pPr>
            <w:r>
              <w:rPr>
                <w:lang w:val="en-CA"/>
              </w:rPr>
              <w:t>JCTVC-L</w:t>
            </w:r>
            <w:r>
              <w:rPr>
                <w:u w:val="single"/>
                <w:lang w:val="en-CA" w:eastAsia="zh-CN"/>
              </w:rPr>
              <w:t>0317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09FE" w14:textId="77777777" w:rsidR="00CA624A" w:rsidRDefault="00CA624A" w:rsidP="001E6B9D">
            <w:pPr>
              <w:keepNext/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sc_web_browsing</w:t>
            </w:r>
            <w:proofErr w:type="spellEnd"/>
          </w:p>
          <w:p w14:paraId="79351C14" w14:textId="77777777" w:rsidR="00CA624A" w:rsidRDefault="00CA624A" w:rsidP="001E6B9D">
            <w:pPr>
              <w:keepNext/>
              <w:jc w:val="center"/>
              <w:rPr>
                <w:szCs w:val="22"/>
                <w:lang w:val="en-C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1E0F" w14:textId="77777777" w:rsidR="00CA624A" w:rsidRDefault="00CA624A" w:rsidP="001E6B9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4:4:4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E36B" w14:textId="77777777" w:rsidR="00CA624A" w:rsidRDefault="00CA624A" w:rsidP="001E6B9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1280x720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3BAA" w14:textId="77777777" w:rsidR="00CA624A" w:rsidRDefault="00CA624A" w:rsidP="001E6B9D">
            <w:pPr>
              <w:jc w:val="center"/>
            </w:pPr>
            <w:r>
              <w:t>300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0A7" w14:textId="77777777" w:rsidR="00CA624A" w:rsidRDefault="00CA624A" w:rsidP="001E6B9D">
            <w:pPr>
              <w:jc w:val="center"/>
            </w:pPr>
            <w:r>
              <w:t>30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C9E" w14:textId="77777777" w:rsidR="00CA624A" w:rsidRDefault="00CA624A" w:rsidP="001E6B9D">
            <w:pPr>
              <w:jc w:val="center"/>
            </w:pPr>
            <w:r>
              <w:t>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8AD9" w14:textId="77777777" w:rsidR="00CA624A" w:rsidRDefault="00CA624A" w:rsidP="001E6B9D">
            <w:pPr>
              <w:jc w:val="center"/>
            </w:pPr>
            <w:r>
              <w:t>X</w:t>
            </w:r>
          </w:p>
        </w:tc>
      </w:tr>
      <w:tr w:rsidR="00CA624A" w14:paraId="0CEFBBFC" w14:textId="77777777" w:rsidTr="001E6B9D">
        <w:trPr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DD04" w14:textId="77777777" w:rsidR="00CA624A" w:rsidRDefault="00CA624A" w:rsidP="001E6B9D">
            <w:pPr>
              <w:jc w:val="center"/>
            </w:pPr>
            <w:r>
              <w:t>3GPP SA4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AD28" w14:textId="2D67C4D6" w:rsidR="00CA624A" w:rsidRPr="00A85A56" w:rsidRDefault="00694908" w:rsidP="001E6B9D">
            <w:hyperlink r:id="rId14" w:history="1">
              <w:r w:rsidR="00CA624A" w:rsidRPr="00A85A56">
                <w:rPr>
                  <w:rStyle w:val="Hyperlink"/>
                </w:rPr>
                <w:t>Graphic mix simple</w:t>
              </w:r>
            </w:hyperlink>
            <w:r w:rsidR="00CA624A" w:rsidRPr="00A85A56">
              <w:t xml:space="preserve">  (also available in 4K)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B50A" w14:textId="77777777" w:rsidR="00CA624A" w:rsidRPr="0016456A" w:rsidRDefault="00CA624A" w:rsidP="001E6B9D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4:2:0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4D9" w14:textId="77777777" w:rsidR="00CA624A" w:rsidRDefault="00CA624A" w:rsidP="001E6B9D">
            <w:pPr>
              <w:jc w:val="center"/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81A" w14:textId="77777777" w:rsidR="00CA624A" w:rsidRDefault="00CA624A" w:rsidP="001E6B9D">
            <w:pPr>
              <w:jc w:val="center"/>
            </w:pPr>
            <w:r>
              <w:t>600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4465" w14:textId="77777777" w:rsidR="00CA624A" w:rsidRDefault="00CA624A" w:rsidP="001E6B9D">
            <w:pPr>
              <w:jc w:val="center"/>
            </w:pPr>
            <w:r>
              <w:t>60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8F6A" w14:textId="77777777" w:rsidR="00CA624A" w:rsidRDefault="00CA624A" w:rsidP="001E6B9D">
            <w:pPr>
              <w:jc w:val="center"/>
            </w:pPr>
            <w: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9C3E" w14:textId="77777777" w:rsidR="00CA624A" w:rsidRDefault="00CA624A" w:rsidP="001E6B9D">
            <w:pPr>
              <w:jc w:val="center"/>
            </w:pPr>
          </w:p>
        </w:tc>
      </w:tr>
      <w:tr w:rsidR="00CA624A" w14:paraId="382408C6" w14:textId="77777777" w:rsidTr="001E6B9D">
        <w:trPr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74A2" w14:textId="77777777" w:rsidR="00CA624A" w:rsidRDefault="00CA624A" w:rsidP="001E6B9D">
            <w:pPr>
              <w:jc w:val="center"/>
            </w:pPr>
            <w:r>
              <w:t>3GPP SA4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4CA3" w14:textId="00F71E76" w:rsidR="00CA624A" w:rsidRPr="00A85A56" w:rsidRDefault="00694908" w:rsidP="001E6B9D">
            <w:hyperlink r:id="rId15" w:history="1">
              <w:r w:rsidR="00CA624A" w:rsidRPr="00A85A56">
                <w:rPr>
                  <w:rStyle w:val="Hyperlink"/>
                </w:rPr>
                <w:t>Graphic mix transition</w:t>
              </w:r>
            </w:hyperlink>
            <w:r w:rsidR="00CA624A" w:rsidRPr="00A85A56">
              <w:rPr>
                <w:rStyle w:val="Hyperlink"/>
              </w:rPr>
              <w:t xml:space="preserve"> </w:t>
            </w:r>
            <w:r w:rsidR="00CA624A" w:rsidRPr="00A85A56">
              <w:t>(also available in 4K)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BE45" w14:textId="77777777" w:rsidR="00CA624A" w:rsidRDefault="00CA624A" w:rsidP="001E6B9D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4:2:0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0143" w14:textId="77777777" w:rsidR="00CA624A" w:rsidRDefault="00CA624A" w:rsidP="001E6B9D">
            <w:pPr>
              <w:jc w:val="center"/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08D" w14:textId="77777777" w:rsidR="00CA624A" w:rsidRDefault="00CA624A" w:rsidP="001E6B9D">
            <w:pPr>
              <w:jc w:val="center"/>
            </w:pPr>
            <w:r>
              <w:t>600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C750" w14:textId="77777777" w:rsidR="00CA624A" w:rsidRDefault="00CA624A" w:rsidP="001E6B9D">
            <w:pPr>
              <w:jc w:val="center"/>
            </w:pPr>
            <w:r>
              <w:t>60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3CF3" w14:textId="77777777" w:rsidR="00CA624A" w:rsidRDefault="00CA624A" w:rsidP="001E6B9D">
            <w:pPr>
              <w:jc w:val="center"/>
            </w:pPr>
            <w: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1DE7" w14:textId="77777777" w:rsidR="00CA624A" w:rsidRDefault="00CA624A" w:rsidP="001E6B9D">
            <w:pPr>
              <w:jc w:val="center"/>
            </w:pPr>
            <w:r>
              <w:t>X</w:t>
            </w:r>
          </w:p>
        </w:tc>
      </w:tr>
      <w:tr w:rsidR="00CA624A" w14:paraId="09409D2E" w14:textId="77777777" w:rsidTr="001E6B9D">
        <w:trPr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64F" w14:textId="77777777" w:rsidR="00CA624A" w:rsidRDefault="00CA624A" w:rsidP="001E6B9D">
            <w:pPr>
              <w:jc w:val="center"/>
            </w:pPr>
            <w:r>
              <w:t>3GPP SA4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17E" w14:textId="23584ABE" w:rsidR="00CA624A" w:rsidRPr="00A85A56" w:rsidRDefault="00694908" w:rsidP="001E6B9D">
            <w:hyperlink r:id="rId16" w:history="1">
              <w:r w:rsidR="00CA624A" w:rsidRPr="00A85A56">
                <w:rPr>
                  <w:rStyle w:val="Hyperlink"/>
                </w:rPr>
                <w:t>Text mix transition</w:t>
              </w:r>
            </w:hyperlink>
            <w:r w:rsidR="00CA624A" w:rsidRPr="00A85A56">
              <w:rPr>
                <w:rStyle w:val="Hyperlink"/>
              </w:rPr>
              <w:t xml:space="preserve"> </w:t>
            </w:r>
            <w:r w:rsidR="00CA624A" w:rsidRPr="00A85A56">
              <w:t>(also available in 4K)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5516" w14:textId="77777777" w:rsidR="00CA624A" w:rsidRDefault="00CA624A" w:rsidP="001E6B9D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4:2:0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FFA3" w14:textId="77777777" w:rsidR="00CA624A" w:rsidRDefault="00CA624A" w:rsidP="001E6B9D">
            <w:pPr>
              <w:jc w:val="center"/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F777" w14:textId="77777777" w:rsidR="00CA624A" w:rsidRDefault="00CA624A" w:rsidP="001E6B9D">
            <w:pPr>
              <w:jc w:val="center"/>
            </w:pPr>
            <w:r>
              <w:t>600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759C" w14:textId="77777777" w:rsidR="00CA624A" w:rsidRDefault="00CA624A" w:rsidP="001E6B9D">
            <w:pPr>
              <w:jc w:val="center"/>
            </w:pPr>
            <w:r>
              <w:t>60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B24B" w14:textId="77777777" w:rsidR="00CA624A" w:rsidRDefault="00CA624A" w:rsidP="001E6B9D">
            <w:pPr>
              <w:jc w:val="center"/>
            </w:pPr>
            <w: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D22C" w14:textId="77777777" w:rsidR="00CA624A" w:rsidRDefault="00CA624A" w:rsidP="001E6B9D">
            <w:pPr>
              <w:jc w:val="center"/>
            </w:pPr>
            <w:r>
              <w:t>X</w:t>
            </w:r>
          </w:p>
        </w:tc>
      </w:tr>
      <w:tr w:rsidR="00CA624A" w:rsidRPr="00334C6B" w14:paraId="0BCCE72C" w14:textId="77777777" w:rsidTr="001E6B9D">
        <w:trPr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B439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lastRenderedPageBreak/>
              <w:t>TGM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9F42" w14:textId="77777777" w:rsidR="00CA624A" w:rsidRPr="00A85A56" w:rsidRDefault="00CA624A" w:rsidP="001E6B9D">
            <w:pPr>
              <w:keepNext/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sc_console</w:t>
            </w:r>
            <w:proofErr w:type="spellEnd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BCB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751D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C67C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  <w:r>
              <w:t>600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3A92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  <w:r>
              <w:t>60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BD5E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A02E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</w:p>
        </w:tc>
      </w:tr>
      <w:tr w:rsidR="00CA624A" w:rsidRPr="00334C6B" w14:paraId="1322E267" w14:textId="77777777" w:rsidTr="001E6B9D">
        <w:trPr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A05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TGM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F402" w14:textId="77777777" w:rsidR="00CA624A" w:rsidRPr="008C1351" w:rsidRDefault="00CA624A" w:rsidP="001E6B9D">
            <w:pPr>
              <w:keepNext/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color w:val="000000"/>
                <w:szCs w:val="22"/>
                <w:lang w:eastAsia="zh-CN"/>
              </w:rPr>
              <w:t>ChineseEditing</w:t>
            </w:r>
            <w:proofErr w:type="spellEnd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C3AD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7A3E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97C8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  <w:r>
              <w:t>600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A5DB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  <w:r>
              <w:t>60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8001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57BF" w14:textId="77777777" w:rsidR="00CA624A" w:rsidRPr="00334C6B" w:rsidRDefault="00CA624A" w:rsidP="001E6B9D">
            <w:pPr>
              <w:jc w:val="center"/>
              <w:rPr>
                <w:u w:val="single"/>
              </w:rPr>
            </w:pPr>
          </w:p>
        </w:tc>
      </w:tr>
    </w:tbl>
    <w:p w14:paraId="3C543CBF" w14:textId="77777777" w:rsidR="00CA624A" w:rsidRPr="00F17A3E" w:rsidRDefault="00CA624A" w:rsidP="00CA624A">
      <w:pPr>
        <w:rPr>
          <w:highlight w:val="yellow"/>
        </w:rPr>
      </w:pPr>
    </w:p>
    <w:p w14:paraId="06AB2F20" w14:textId="77777777" w:rsidR="00CA624A" w:rsidRPr="009E2CA7" w:rsidRDefault="00CA624A" w:rsidP="0087608C">
      <w:pPr>
        <w:pStyle w:val="Heading1"/>
      </w:pPr>
      <w:r w:rsidRPr="009E2CA7">
        <w:t xml:space="preserve">Modify Class E </w:t>
      </w:r>
    </w:p>
    <w:p w14:paraId="61F715F9" w14:textId="77777777" w:rsidR="001345B0" w:rsidRDefault="00CA624A" w:rsidP="00CA624A">
      <w:pPr>
        <w:numPr>
          <w:ilvl w:val="1"/>
          <w:numId w:val="22"/>
        </w:numPr>
      </w:pPr>
      <w:r w:rsidRPr="00B362EA">
        <w:t>Call for 1080p sequences</w:t>
      </w:r>
      <w:r w:rsidR="009002DD">
        <w:t xml:space="preserve">, </w:t>
      </w:r>
    </w:p>
    <w:p w14:paraId="398BB3AB" w14:textId="5CD8B23B" w:rsidR="00CA624A" w:rsidRDefault="001345B0" w:rsidP="00CA624A">
      <w:pPr>
        <w:numPr>
          <w:ilvl w:val="1"/>
          <w:numId w:val="22"/>
        </w:numPr>
      </w:pPr>
      <w:r>
        <w:t xml:space="preserve">Call for </w:t>
      </w:r>
      <w:r w:rsidR="009002DD">
        <w:t>vertically oriented sequences</w:t>
      </w:r>
      <w:r w:rsidR="009E2CA7">
        <w:t>.</w:t>
      </w:r>
    </w:p>
    <w:p w14:paraId="557F8BEC" w14:textId="539D5C07" w:rsidR="007021EB" w:rsidRPr="00B362EA" w:rsidRDefault="007021EB" w:rsidP="00CA624A">
      <w:pPr>
        <w:numPr>
          <w:ilvl w:val="1"/>
          <w:numId w:val="22"/>
        </w:numPr>
      </w:pPr>
      <w:r>
        <w:t>Remove QP22.</w:t>
      </w:r>
    </w:p>
    <w:p w14:paraId="3F787A11" w14:textId="77777777" w:rsidR="00CA624A" w:rsidRDefault="00CA624A" w:rsidP="00CA624A">
      <w:pPr>
        <w:ind w:left="720"/>
        <w:rPr>
          <w:highlight w:val="yellow"/>
        </w:rPr>
      </w:pPr>
    </w:p>
    <w:p w14:paraId="0BEFBAF1" w14:textId="4C9E3585" w:rsidR="00CA624A" w:rsidRPr="00DB5DEC" w:rsidRDefault="009E2CA7" w:rsidP="0087608C">
      <w:pPr>
        <w:pStyle w:val="Heading1"/>
      </w:pPr>
      <w:r w:rsidRPr="001C7FE4">
        <w:t>Create n</w:t>
      </w:r>
      <w:r w:rsidR="00CA624A" w:rsidRPr="001C7FE4">
        <w:t>ew</w:t>
      </w:r>
      <w:r w:rsidR="00CA624A" w:rsidRPr="00DB5DEC">
        <w:t xml:space="preserve"> class</w:t>
      </w:r>
      <w:r w:rsidR="00DB5DEC" w:rsidRPr="00DB5DEC">
        <w:t>es</w:t>
      </w:r>
      <w:r w:rsidR="00CC17D4" w:rsidRPr="00DB5DEC">
        <w:t>:</w:t>
      </w:r>
    </w:p>
    <w:p w14:paraId="55CFF575" w14:textId="3D7501A7" w:rsidR="009E2CA7" w:rsidRDefault="00CA624A" w:rsidP="00CA624A">
      <w:pPr>
        <w:numPr>
          <w:ilvl w:val="1"/>
          <w:numId w:val="22"/>
        </w:numPr>
      </w:pPr>
      <w:r w:rsidRPr="00DB5DEC">
        <w:t>Gaming</w:t>
      </w:r>
      <w:r w:rsidR="009E2CA7">
        <w:t xml:space="preserve"> Class</w:t>
      </w:r>
    </w:p>
    <w:p w14:paraId="06E35E16" w14:textId="67BAFA59" w:rsidR="00CA624A" w:rsidRDefault="002860FD" w:rsidP="009E2CA7">
      <w:pPr>
        <w:numPr>
          <w:ilvl w:val="2"/>
          <w:numId w:val="22"/>
        </w:numPr>
      </w:pPr>
      <w:r>
        <w:t>S</w:t>
      </w:r>
      <w:r w:rsidR="00DB5DEC" w:rsidRPr="00DB5DEC">
        <w:t xml:space="preserve">ee contribution </w:t>
      </w:r>
      <w:hyperlink r:id="rId17" w:history="1">
        <w:r w:rsidR="00AA5C0F">
          <w:rPr>
            <w:rStyle w:val="Hyperlink"/>
          </w:rPr>
          <w:t>JVET-Y0041</w:t>
        </w:r>
      </w:hyperlink>
      <w:r w:rsidR="00AA5C0F" w:rsidRPr="00DB5DEC">
        <w:t xml:space="preserve"> </w:t>
      </w:r>
    </w:p>
    <w:p w14:paraId="5B9D1DC0" w14:textId="754F1C53" w:rsidR="00CA624A" w:rsidRDefault="00CA624A" w:rsidP="00CA624A">
      <w:pPr>
        <w:numPr>
          <w:ilvl w:val="1"/>
          <w:numId w:val="22"/>
        </w:numPr>
      </w:pPr>
      <w:r w:rsidRPr="00DB5DEC">
        <w:t>Video surveillance (Huawei</w:t>
      </w:r>
      <w:r w:rsidR="00336BAA">
        <w:t xml:space="preserve"> sequences on the JVET ftp site</w:t>
      </w:r>
      <w:r w:rsidRPr="00DB5DEC">
        <w:t>)</w:t>
      </w:r>
      <w:r w:rsidR="00F22F24">
        <w:t xml:space="preserve"> </w:t>
      </w:r>
    </w:p>
    <w:p w14:paraId="52534F6C" w14:textId="5496EFC0" w:rsidR="009E2CA7" w:rsidRPr="009E2CA7" w:rsidRDefault="004D0F9A" w:rsidP="009E2CA7">
      <w:pPr>
        <w:numPr>
          <w:ilvl w:val="2"/>
          <w:numId w:val="22"/>
        </w:numPr>
        <w:rPr>
          <w:lang w:val="en-CA"/>
        </w:rPr>
      </w:pPr>
      <w:r w:rsidRPr="009E2CA7">
        <w:rPr>
          <w:lang w:val="en-CA"/>
        </w:rPr>
        <w:t>2160p60 10b</w:t>
      </w:r>
      <w:r>
        <w:rPr>
          <w:lang w:val="en-CA"/>
        </w:rPr>
        <w:t>:</w:t>
      </w:r>
      <w:r w:rsidRPr="009E2CA7">
        <w:rPr>
          <w:lang w:val="en-CA"/>
        </w:rPr>
        <w:t xml:space="preserve"> </w:t>
      </w:r>
      <w:r w:rsidR="009E2CA7" w:rsidRPr="009E2CA7">
        <w:rPr>
          <w:lang w:val="en-CA"/>
        </w:rPr>
        <w:t xml:space="preserve">Square, </w:t>
      </w:r>
      <w:proofErr w:type="spellStart"/>
      <w:r w:rsidR="009E2CA7" w:rsidRPr="009E2CA7">
        <w:rPr>
          <w:lang w:val="en-CA"/>
        </w:rPr>
        <w:t>NightRoad</w:t>
      </w:r>
      <w:proofErr w:type="spellEnd"/>
      <w:r w:rsidR="009E2CA7" w:rsidRPr="009E2CA7">
        <w:rPr>
          <w:lang w:val="en-CA"/>
        </w:rPr>
        <w:t xml:space="preserve">, Metro, </w:t>
      </w:r>
      <w:proofErr w:type="spellStart"/>
      <w:r w:rsidR="009E2CA7" w:rsidRPr="009E2CA7">
        <w:rPr>
          <w:lang w:val="en-CA"/>
        </w:rPr>
        <w:t>DaylightRoad</w:t>
      </w:r>
      <w:proofErr w:type="spellEnd"/>
      <w:r w:rsidR="009E2CA7" w:rsidRPr="009E2CA7">
        <w:rPr>
          <w:lang w:val="en-CA"/>
        </w:rPr>
        <w:t xml:space="preserve">, </w:t>
      </w:r>
      <w:proofErr w:type="spellStart"/>
      <w:r w:rsidR="009E2CA7" w:rsidRPr="009E2CA7">
        <w:rPr>
          <w:lang w:val="en-CA"/>
        </w:rPr>
        <w:t>BridgeViewTraffic</w:t>
      </w:r>
      <w:proofErr w:type="spellEnd"/>
      <w:r w:rsidR="009E2CA7" w:rsidRPr="009E2CA7">
        <w:rPr>
          <w:lang w:val="en-CA"/>
        </w:rPr>
        <w:t xml:space="preserve">, </w:t>
      </w:r>
      <w:proofErr w:type="spellStart"/>
      <w:r w:rsidR="009E2CA7" w:rsidRPr="009E2CA7">
        <w:rPr>
          <w:lang w:val="en-CA"/>
        </w:rPr>
        <w:t>AerialCrowd</w:t>
      </w:r>
      <w:proofErr w:type="spellEnd"/>
      <w:r w:rsidR="009E2CA7" w:rsidRPr="009E2CA7">
        <w:rPr>
          <w:lang w:val="en-CA"/>
        </w:rPr>
        <w:t xml:space="preserve">, </w:t>
      </w:r>
    </w:p>
    <w:p w14:paraId="5E6241AC" w14:textId="46AF527E" w:rsidR="009E2CA7" w:rsidRPr="009E2CA7" w:rsidRDefault="009E2CA7" w:rsidP="009E2CA7">
      <w:pPr>
        <w:numPr>
          <w:ilvl w:val="2"/>
          <w:numId w:val="22"/>
        </w:numPr>
        <w:rPr>
          <w:lang w:val="en-CA"/>
        </w:rPr>
      </w:pPr>
      <w:r w:rsidRPr="009E2CA7">
        <w:rPr>
          <w:lang w:val="en-CA"/>
        </w:rPr>
        <w:t>Call for sequences</w:t>
      </w:r>
      <w:r w:rsidR="0011174D">
        <w:rPr>
          <w:lang w:val="en-CA"/>
        </w:rPr>
        <w:t xml:space="preserve"> with different</w:t>
      </w:r>
      <w:r w:rsidR="00336BAA">
        <w:rPr>
          <w:lang w:val="en-CA"/>
        </w:rPr>
        <w:t xml:space="preserve"> resolutions, interior settings</w:t>
      </w:r>
    </w:p>
    <w:p w14:paraId="5DAFA65E" w14:textId="77777777" w:rsidR="009E2CA7" w:rsidRDefault="00CA624A" w:rsidP="00CA624A">
      <w:pPr>
        <w:numPr>
          <w:ilvl w:val="1"/>
          <w:numId w:val="22"/>
        </w:numPr>
      </w:pPr>
      <w:r w:rsidRPr="00DB5DEC">
        <w:t xml:space="preserve">Remote control of systems </w:t>
      </w:r>
    </w:p>
    <w:p w14:paraId="731C2377" w14:textId="24D71BC7" w:rsidR="009E2CA7" w:rsidRPr="00336BAA" w:rsidRDefault="00694908" w:rsidP="009E2CA7">
      <w:pPr>
        <w:numPr>
          <w:ilvl w:val="2"/>
          <w:numId w:val="22"/>
        </w:numPr>
      </w:pPr>
      <w:hyperlink r:id="rId18" w:history="1">
        <w:r w:rsidR="009E2CA7" w:rsidRPr="00336BAA">
          <w:rPr>
            <w:rStyle w:val="Hyperlink"/>
            <w:lang w:val="en-CA"/>
          </w:rPr>
          <w:t>JVET-G0155</w:t>
        </w:r>
      </w:hyperlink>
      <w:r w:rsidR="009E2CA7" w:rsidRPr="00336BAA">
        <w:rPr>
          <w:lang w:val="en-CA"/>
        </w:rPr>
        <w:t xml:space="preserve"> for surgery sequences</w:t>
      </w:r>
    </w:p>
    <w:p w14:paraId="6B51555E" w14:textId="75E226D6" w:rsidR="00336BAA" w:rsidRPr="009E2CA7" w:rsidRDefault="00336BAA" w:rsidP="00336BAA">
      <w:pPr>
        <w:numPr>
          <w:ilvl w:val="3"/>
          <w:numId w:val="22"/>
        </w:numPr>
      </w:pPr>
      <w:r w:rsidRPr="004D4DC1">
        <w:rPr>
          <w:rStyle w:val="hps"/>
        </w:rPr>
        <w:t>1080p60, 4:2:2 8 bits, UYVY, duration 10s</w:t>
      </w:r>
    </w:p>
    <w:p w14:paraId="1F2FC3D7" w14:textId="14B2D939" w:rsidR="00664506" w:rsidRDefault="009E2CA7" w:rsidP="009E2CA7">
      <w:pPr>
        <w:numPr>
          <w:ilvl w:val="2"/>
          <w:numId w:val="22"/>
        </w:numPr>
      </w:pPr>
      <w:proofErr w:type="spellStart"/>
      <w:r w:rsidRPr="009E2CA7">
        <w:t>DroneTakeOff</w:t>
      </w:r>
      <w:proofErr w:type="spellEnd"/>
      <w:r w:rsidRPr="009E2CA7">
        <w:t xml:space="preserve">, </w:t>
      </w:r>
      <w:proofErr w:type="spellStart"/>
      <w:r w:rsidRPr="009E2CA7">
        <w:t>BeachMountain</w:t>
      </w:r>
      <w:proofErr w:type="spellEnd"/>
      <w:r w:rsidRPr="009E2CA7">
        <w:t xml:space="preserve">, </w:t>
      </w:r>
      <w:proofErr w:type="spellStart"/>
      <w:r w:rsidRPr="009E2CA7">
        <w:t>MountainBay</w:t>
      </w:r>
      <w:proofErr w:type="spellEnd"/>
      <w:r w:rsidRPr="009E2CA7">
        <w:t xml:space="preserve">, </w:t>
      </w:r>
      <w:proofErr w:type="spellStart"/>
      <w:r w:rsidRPr="009E2CA7">
        <w:t>Dji</w:t>
      </w:r>
      <w:proofErr w:type="spellEnd"/>
      <w:r w:rsidRPr="009E2CA7">
        <w:t xml:space="preserve"> sequences</w:t>
      </w:r>
      <w:r w:rsidR="00AA5C0F">
        <w:t xml:space="preserve"> (sequences on the JVET ftp site</w:t>
      </w:r>
      <w:r w:rsidR="00AA5C0F" w:rsidRPr="00DB5DEC">
        <w:t>)</w:t>
      </w:r>
    </w:p>
    <w:p w14:paraId="33552C60" w14:textId="413F2CD2" w:rsidR="00336BAA" w:rsidRDefault="00336BAA" w:rsidP="00336BAA">
      <w:pPr>
        <w:numPr>
          <w:ilvl w:val="3"/>
          <w:numId w:val="22"/>
        </w:numPr>
      </w:pPr>
      <w:r>
        <w:t>3840x2160p 30fps 4:2:0 10bits</w:t>
      </w:r>
    </w:p>
    <w:p w14:paraId="45D92EEB" w14:textId="082415B3" w:rsidR="009E2CA7" w:rsidRPr="009E2CA7" w:rsidRDefault="009E2CA7" w:rsidP="009E2CA7">
      <w:pPr>
        <w:numPr>
          <w:ilvl w:val="2"/>
          <w:numId w:val="22"/>
        </w:numPr>
      </w:pPr>
      <w:r>
        <w:t>Call for sequences</w:t>
      </w:r>
    </w:p>
    <w:p w14:paraId="1740CAC6" w14:textId="56614DCB" w:rsidR="00377C2E" w:rsidRDefault="00377C2E" w:rsidP="00377C2E"/>
    <w:p w14:paraId="6E3CCF1C" w14:textId="77777777" w:rsidR="00377C2E" w:rsidRPr="00377C2E" w:rsidRDefault="00377C2E" w:rsidP="00377C2E"/>
    <w:p w14:paraId="1C13ABB8" w14:textId="7FE84597" w:rsidR="00C16259" w:rsidRDefault="00BC2B82" w:rsidP="00C84AA6">
      <w:pPr>
        <w:pStyle w:val="Heading1"/>
      </w:pPr>
      <w:r>
        <w:t>Proposals</w:t>
      </w:r>
    </w:p>
    <w:p w14:paraId="36490278" w14:textId="064DC6EB" w:rsidR="00BC2B82" w:rsidRDefault="006A5D66" w:rsidP="00BC2B82">
      <w:r>
        <w:t>A</w:t>
      </w:r>
      <w:r w:rsidR="00F85D9B">
        <w:t>dopt the creation of a Class S sequence, modify class E</w:t>
      </w:r>
      <w:r w:rsidR="004D0F9A">
        <w:t>, define new classes Gaming, video surveillance, remote control of systems.</w:t>
      </w:r>
    </w:p>
    <w:p w14:paraId="46779975" w14:textId="53B9C512" w:rsidR="004D0F9A" w:rsidRDefault="004D0F9A" w:rsidP="00BC2B82">
      <w:r>
        <w:t>It is further propose</w:t>
      </w:r>
      <w:r w:rsidR="00336BAA">
        <w:t>d</w:t>
      </w:r>
      <w:r>
        <w:t xml:space="preserve"> to call for sequences.</w:t>
      </w:r>
    </w:p>
    <w:p w14:paraId="5F0CF8E4" w14:textId="4EFC995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8E943F3" w14:textId="20B4ACA2" w:rsidR="00FF418C" w:rsidRPr="00F85D9B" w:rsidRDefault="00F85D9B" w:rsidP="009234A5">
      <w:pPr>
        <w:rPr>
          <w:szCs w:val="22"/>
          <w:lang w:val="en-CA"/>
        </w:rPr>
      </w:pPr>
      <w:proofErr w:type="spellStart"/>
      <w:r w:rsidRPr="0011174D">
        <w:rPr>
          <w:b/>
          <w:szCs w:val="22"/>
          <w:lang w:val="en-CA"/>
        </w:rPr>
        <w:t>InterDigital</w:t>
      </w:r>
      <w:proofErr w:type="spellEnd"/>
      <w:r w:rsidR="005801A2" w:rsidRPr="0011174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FF418C" w:rsidRPr="00F85D9B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20535" w14:textId="77777777" w:rsidR="00CA3940" w:rsidRDefault="00CA3940">
      <w:r>
        <w:separator/>
      </w:r>
    </w:p>
  </w:endnote>
  <w:endnote w:type="continuationSeparator" w:id="0">
    <w:p w14:paraId="3136DA54" w14:textId="77777777" w:rsidR="00CA3940" w:rsidRDefault="00CA3940">
      <w:r>
        <w:continuationSeparator/>
      </w:r>
    </w:p>
  </w:endnote>
  <w:endnote w:type="continuationNotice" w:id="1">
    <w:p w14:paraId="01210413" w14:textId="77777777" w:rsidR="00CA3940" w:rsidRDefault="00CA394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6194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11CF">
      <w:rPr>
        <w:rStyle w:val="PageNumber"/>
        <w:noProof/>
      </w:rPr>
      <w:t>2021-12-06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C88AD" w14:textId="77777777" w:rsidR="00CA3940" w:rsidRDefault="00CA3940">
      <w:r>
        <w:separator/>
      </w:r>
    </w:p>
  </w:footnote>
  <w:footnote w:type="continuationSeparator" w:id="0">
    <w:p w14:paraId="0542725D" w14:textId="77777777" w:rsidR="00CA3940" w:rsidRDefault="00CA3940">
      <w:r>
        <w:continuationSeparator/>
      </w:r>
    </w:p>
  </w:footnote>
  <w:footnote w:type="continuationNotice" w:id="1">
    <w:p w14:paraId="2777CBFD" w14:textId="77777777" w:rsidR="00CA3940" w:rsidRDefault="00CA394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23749"/>
    <w:multiLevelType w:val="hybridMultilevel"/>
    <w:tmpl w:val="53A0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365F3"/>
    <w:multiLevelType w:val="hybridMultilevel"/>
    <w:tmpl w:val="B186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55921"/>
    <w:multiLevelType w:val="hybridMultilevel"/>
    <w:tmpl w:val="0DD4F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B4D53"/>
    <w:multiLevelType w:val="hybridMultilevel"/>
    <w:tmpl w:val="3BBC2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774B6"/>
    <w:multiLevelType w:val="hybridMultilevel"/>
    <w:tmpl w:val="59B03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C6365F"/>
    <w:multiLevelType w:val="hybridMultilevel"/>
    <w:tmpl w:val="2318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2B6D63"/>
    <w:multiLevelType w:val="hybridMultilevel"/>
    <w:tmpl w:val="9BB4E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852E1"/>
    <w:multiLevelType w:val="hybridMultilevel"/>
    <w:tmpl w:val="9A9A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3160CF"/>
    <w:multiLevelType w:val="hybridMultilevel"/>
    <w:tmpl w:val="690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33254"/>
    <w:multiLevelType w:val="hybridMultilevel"/>
    <w:tmpl w:val="1B5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11BEE"/>
    <w:multiLevelType w:val="hybridMultilevel"/>
    <w:tmpl w:val="838E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337A0A"/>
    <w:multiLevelType w:val="hybridMultilevel"/>
    <w:tmpl w:val="57A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B615E5"/>
    <w:multiLevelType w:val="hybridMultilevel"/>
    <w:tmpl w:val="4E2EA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F262F6"/>
    <w:multiLevelType w:val="hybridMultilevel"/>
    <w:tmpl w:val="92EA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75D82"/>
    <w:multiLevelType w:val="hybridMultilevel"/>
    <w:tmpl w:val="0CC8B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EF7F17"/>
    <w:multiLevelType w:val="hybridMultilevel"/>
    <w:tmpl w:val="E7903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B5E6C"/>
    <w:multiLevelType w:val="hybridMultilevel"/>
    <w:tmpl w:val="4D4A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E02DC7"/>
    <w:multiLevelType w:val="hybridMultilevel"/>
    <w:tmpl w:val="CBC4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C955FF2"/>
    <w:multiLevelType w:val="hybridMultilevel"/>
    <w:tmpl w:val="1A40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796443"/>
    <w:multiLevelType w:val="hybridMultilevel"/>
    <w:tmpl w:val="61C4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2F7E3F"/>
    <w:multiLevelType w:val="hybridMultilevel"/>
    <w:tmpl w:val="070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7"/>
  </w:num>
  <w:num w:numId="5">
    <w:abstractNumId w:val="19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3"/>
  </w:num>
  <w:num w:numId="12">
    <w:abstractNumId w:val="11"/>
  </w:num>
  <w:num w:numId="13">
    <w:abstractNumId w:val="15"/>
  </w:num>
  <w:num w:numId="14">
    <w:abstractNumId w:val="8"/>
  </w:num>
  <w:num w:numId="15">
    <w:abstractNumId w:val="29"/>
  </w:num>
  <w:num w:numId="16">
    <w:abstractNumId w:val="10"/>
  </w:num>
  <w:num w:numId="17">
    <w:abstractNumId w:val="23"/>
  </w:num>
  <w:num w:numId="18">
    <w:abstractNumId w:val="20"/>
  </w:num>
  <w:num w:numId="19">
    <w:abstractNumId w:val="30"/>
  </w:num>
  <w:num w:numId="20">
    <w:abstractNumId w:val="25"/>
  </w:num>
  <w:num w:numId="21">
    <w:abstractNumId w:val="7"/>
  </w:num>
  <w:num w:numId="22">
    <w:abstractNumId w:val="26"/>
  </w:num>
  <w:num w:numId="23">
    <w:abstractNumId w:val="5"/>
  </w:num>
  <w:num w:numId="24">
    <w:abstractNumId w:val="14"/>
  </w:num>
  <w:num w:numId="25">
    <w:abstractNumId w:val="6"/>
  </w:num>
  <w:num w:numId="26">
    <w:abstractNumId w:val="13"/>
  </w:num>
  <w:num w:numId="27">
    <w:abstractNumId w:val="18"/>
  </w:num>
  <w:num w:numId="28">
    <w:abstractNumId w:val="2"/>
  </w:num>
  <w:num w:numId="29">
    <w:abstractNumId w:val="22"/>
  </w:num>
  <w:num w:numId="30">
    <w:abstractNumId w:val="28"/>
  </w:num>
  <w:num w:numId="31">
    <w:abstractNumId w:val="16"/>
  </w:num>
  <w:num w:numId="32">
    <w:abstractNumId w:val="24"/>
  </w:num>
  <w:num w:numId="33">
    <w:abstractNumId w:val="10"/>
  </w:num>
  <w:num w:numId="34">
    <w:abstractNumId w:val="10"/>
  </w:num>
  <w:num w:numId="35">
    <w:abstractNumId w:val="10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76B"/>
    <w:rsid w:val="000014CF"/>
    <w:rsid w:val="00002D1D"/>
    <w:rsid w:val="00002F51"/>
    <w:rsid w:val="00005450"/>
    <w:rsid w:val="0000660E"/>
    <w:rsid w:val="00013917"/>
    <w:rsid w:val="00014DDA"/>
    <w:rsid w:val="000161CE"/>
    <w:rsid w:val="000165BE"/>
    <w:rsid w:val="00017529"/>
    <w:rsid w:val="000225FE"/>
    <w:rsid w:val="00022EEC"/>
    <w:rsid w:val="00025B29"/>
    <w:rsid w:val="00025D72"/>
    <w:rsid w:val="0002716A"/>
    <w:rsid w:val="00027F90"/>
    <w:rsid w:val="00030177"/>
    <w:rsid w:val="000308A3"/>
    <w:rsid w:val="0003747C"/>
    <w:rsid w:val="00037879"/>
    <w:rsid w:val="00040D00"/>
    <w:rsid w:val="000411CF"/>
    <w:rsid w:val="000427A0"/>
    <w:rsid w:val="000458BC"/>
    <w:rsid w:val="00045C41"/>
    <w:rsid w:val="00046C03"/>
    <w:rsid w:val="00061AC6"/>
    <w:rsid w:val="000646C0"/>
    <w:rsid w:val="00065039"/>
    <w:rsid w:val="000661EA"/>
    <w:rsid w:val="000676EB"/>
    <w:rsid w:val="00073440"/>
    <w:rsid w:val="0007614F"/>
    <w:rsid w:val="00092F54"/>
    <w:rsid w:val="0009464B"/>
    <w:rsid w:val="000A2D7C"/>
    <w:rsid w:val="000A62F5"/>
    <w:rsid w:val="000A7612"/>
    <w:rsid w:val="000B05AD"/>
    <w:rsid w:val="000B0C0F"/>
    <w:rsid w:val="000B0DE9"/>
    <w:rsid w:val="000B1C6B"/>
    <w:rsid w:val="000B306A"/>
    <w:rsid w:val="000B36AC"/>
    <w:rsid w:val="000B4FF9"/>
    <w:rsid w:val="000B529E"/>
    <w:rsid w:val="000C09AC"/>
    <w:rsid w:val="000C3E71"/>
    <w:rsid w:val="000D0856"/>
    <w:rsid w:val="000D2B60"/>
    <w:rsid w:val="000D73EE"/>
    <w:rsid w:val="000E00F3"/>
    <w:rsid w:val="000E0829"/>
    <w:rsid w:val="000E5F23"/>
    <w:rsid w:val="000F158C"/>
    <w:rsid w:val="000F293E"/>
    <w:rsid w:val="000F3683"/>
    <w:rsid w:val="000F3C58"/>
    <w:rsid w:val="00100518"/>
    <w:rsid w:val="00100F09"/>
    <w:rsid w:val="00102F3D"/>
    <w:rsid w:val="001106F7"/>
    <w:rsid w:val="0011174D"/>
    <w:rsid w:val="001133B3"/>
    <w:rsid w:val="00113749"/>
    <w:rsid w:val="00113CDE"/>
    <w:rsid w:val="00115427"/>
    <w:rsid w:val="001246A1"/>
    <w:rsid w:val="001247E5"/>
    <w:rsid w:val="00124E38"/>
    <w:rsid w:val="0012580B"/>
    <w:rsid w:val="0013071D"/>
    <w:rsid w:val="00130F43"/>
    <w:rsid w:val="00131F90"/>
    <w:rsid w:val="00132DBE"/>
    <w:rsid w:val="0013458C"/>
    <w:rsid w:val="001345B0"/>
    <w:rsid w:val="0013526E"/>
    <w:rsid w:val="00135676"/>
    <w:rsid w:val="00145F55"/>
    <w:rsid w:val="00146152"/>
    <w:rsid w:val="00146387"/>
    <w:rsid w:val="00152702"/>
    <w:rsid w:val="001542D9"/>
    <w:rsid w:val="00155526"/>
    <w:rsid w:val="001569BE"/>
    <w:rsid w:val="0016456A"/>
    <w:rsid w:val="00166182"/>
    <w:rsid w:val="001670D3"/>
    <w:rsid w:val="00170012"/>
    <w:rsid w:val="00171371"/>
    <w:rsid w:val="00175A24"/>
    <w:rsid w:val="00177D51"/>
    <w:rsid w:val="00181022"/>
    <w:rsid w:val="0018253A"/>
    <w:rsid w:val="001826D1"/>
    <w:rsid w:val="0018279A"/>
    <w:rsid w:val="00185BF6"/>
    <w:rsid w:val="00187E58"/>
    <w:rsid w:val="00190AEB"/>
    <w:rsid w:val="00193E39"/>
    <w:rsid w:val="001962C7"/>
    <w:rsid w:val="001A0544"/>
    <w:rsid w:val="001A0DD9"/>
    <w:rsid w:val="001A17E1"/>
    <w:rsid w:val="001A297E"/>
    <w:rsid w:val="001A368E"/>
    <w:rsid w:val="001A4891"/>
    <w:rsid w:val="001A6880"/>
    <w:rsid w:val="001A7329"/>
    <w:rsid w:val="001A792F"/>
    <w:rsid w:val="001B25C1"/>
    <w:rsid w:val="001B4E28"/>
    <w:rsid w:val="001C2E3A"/>
    <w:rsid w:val="001C3525"/>
    <w:rsid w:val="001C3AFB"/>
    <w:rsid w:val="001C7FE4"/>
    <w:rsid w:val="001D1BD2"/>
    <w:rsid w:val="001D2801"/>
    <w:rsid w:val="001D46D3"/>
    <w:rsid w:val="001E0248"/>
    <w:rsid w:val="001E02BE"/>
    <w:rsid w:val="001E3364"/>
    <w:rsid w:val="001E3B37"/>
    <w:rsid w:val="001E5EC4"/>
    <w:rsid w:val="001F2594"/>
    <w:rsid w:val="001F2BE5"/>
    <w:rsid w:val="00200AD7"/>
    <w:rsid w:val="0020300E"/>
    <w:rsid w:val="002055A6"/>
    <w:rsid w:val="00205EA7"/>
    <w:rsid w:val="00206460"/>
    <w:rsid w:val="002069B4"/>
    <w:rsid w:val="00207E6C"/>
    <w:rsid w:val="00214127"/>
    <w:rsid w:val="00215B88"/>
    <w:rsid w:val="00215DFC"/>
    <w:rsid w:val="00220F7B"/>
    <w:rsid w:val="002212DF"/>
    <w:rsid w:val="00222CD4"/>
    <w:rsid w:val="00225016"/>
    <w:rsid w:val="00226002"/>
    <w:rsid w:val="002264A6"/>
    <w:rsid w:val="00227BA7"/>
    <w:rsid w:val="0023011C"/>
    <w:rsid w:val="00231446"/>
    <w:rsid w:val="00233CE1"/>
    <w:rsid w:val="0023448A"/>
    <w:rsid w:val="00235B78"/>
    <w:rsid w:val="002375C1"/>
    <w:rsid w:val="00243899"/>
    <w:rsid w:val="00245DE8"/>
    <w:rsid w:val="00245EF1"/>
    <w:rsid w:val="00251F48"/>
    <w:rsid w:val="00252AB5"/>
    <w:rsid w:val="00261768"/>
    <w:rsid w:val="00263398"/>
    <w:rsid w:val="00264305"/>
    <w:rsid w:val="00265AA7"/>
    <w:rsid w:val="00266A82"/>
    <w:rsid w:val="00266AA2"/>
    <w:rsid w:val="00266F06"/>
    <w:rsid w:val="00267E06"/>
    <w:rsid w:val="00271C18"/>
    <w:rsid w:val="00275BCF"/>
    <w:rsid w:val="002760EE"/>
    <w:rsid w:val="00280C00"/>
    <w:rsid w:val="002860FD"/>
    <w:rsid w:val="002911CD"/>
    <w:rsid w:val="00291E36"/>
    <w:rsid w:val="00292257"/>
    <w:rsid w:val="00292420"/>
    <w:rsid w:val="002947FB"/>
    <w:rsid w:val="00297727"/>
    <w:rsid w:val="002A54E0"/>
    <w:rsid w:val="002A68FA"/>
    <w:rsid w:val="002B009B"/>
    <w:rsid w:val="002B1595"/>
    <w:rsid w:val="002B191D"/>
    <w:rsid w:val="002B7E09"/>
    <w:rsid w:val="002C022C"/>
    <w:rsid w:val="002C3044"/>
    <w:rsid w:val="002C6432"/>
    <w:rsid w:val="002C79AE"/>
    <w:rsid w:val="002D0248"/>
    <w:rsid w:val="002D0AEB"/>
    <w:rsid w:val="002D0AF6"/>
    <w:rsid w:val="002D1757"/>
    <w:rsid w:val="002D2ABB"/>
    <w:rsid w:val="002D7BDA"/>
    <w:rsid w:val="002E4F8B"/>
    <w:rsid w:val="002E5775"/>
    <w:rsid w:val="002E603E"/>
    <w:rsid w:val="002F164D"/>
    <w:rsid w:val="002F1ADB"/>
    <w:rsid w:val="002F4E87"/>
    <w:rsid w:val="002F4F54"/>
    <w:rsid w:val="002F5F88"/>
    <w:rsid w:val="00301A1C"/>
    <w:rsid w:val="003021BC"/>
    <w:rsid w:val="00302540"/>
    <w:rsid w:val="00304A48"/>
    <w:rsid w:val="00306206"/>
    <w:rsid w:val="0030648F"/>
    <w:rsid w:val="00306E5D"/>
    <w:rsid w:val="00310D1C"/>
    <w:rsid w:val="0031127B"/>
    <w:rsid w:val="00312826"/>
    <w:rsid w:val="0031345F"/>
    <w:rsid w:val="00317D85"/>
    <w:rsid w:val="003219A1"/>
    <w:rsid w:val="00327AE6"/>
    <w:rsid w:val="00327C56"/>
    <w:rsid w:val="003315A1"/>
    <w:rsid w:val="003324EB"/>
    <w:rsid w:val="0033431A"/>
    <w:rsid w:val="00334C6B"/>
    <w:rsid w:val="00336BAA"/>
    <w:rsid w:val="00336BE8"/>
    <w:rsid w:val="003373EC"/>
    <w:rsid w:val="00340F70"/>
    <w:rsid w:val="00342FF4"/>
    <w:rsid w:val="00346148"/>
    <w:rsid w:val="00350836"/>
    <w:rsid w:val="0035297F"/>
    <w:rsid w:val="00354944"/>
    <w:rsid w:val="00356855"/>
    <w:rsid w:val="00357FBA"/>
    <w:rsid w:val="0036370D"/>
    <w:rsid w:val="0036457F"/>
    <w:rsid w:val="003646C2"/>
    <w:rsid w:val="003647AE"/>
    <w:rsid w:val="003669EA"/>
    <w:rsid w:val="003706CC"/>
    <w:rsid w:val="003742E0"/>
    <w:rsid w:val="003746EB"/>
    <w:rsid w:val="0037651E"/>
    <w:rsid w:val="00377122"/>
    <w:rsid w:val="00377710"/>
    <w:rsid w:val="00377B80"/>
    <w:rsid w:val="00377C2E"/>
    <w:rsid w:val="00381BF5"/>
    <w:rsid w:val="003849E5"/>
    <w:rsid w:val="0039116C"/>
    <w:rsid w:val="00393702"/>
    <w:rsid w:val="00394A03"/>
    <w:rsid w:val="00395FD0"/>
    <w:rsid w:val="003A0A16"/>
    <w:rsid w:val="003A2D8E"/>
    <w:rsid w:val="003A6861"/>
    <w:rsid w:val="003A7437"/>
    <w:rsid w:val="003A7CE6"/>
    <w:rsid w:val="003A7E11"/>
    <w:rsid w:val="003B1F8F"/>
    <w:rsid w:val="003B592C"/>
    <w:rsid w:val="003B77E9"/>
    <w:rsid w:val="003C05DE"/>
    <w:rsid w:val="003C20E4"/>
    <w:rsid w:val="003D23B0"/>
    <w:rsid w:val="003D5C69"/>
    <w:rsid w:val="003D6342"/>
    <w:rsid w:val="003E180A"/>
    <w:rsid w:val="003E59F6"/>
    <w:rsid w:val="003E6F90"/>
    <w:rsid w:val="003E73ED"/>
    <w:rsid w:val="003F1564"/>
    <w:rsid w:val="003F1E03"/>
    <w:rsid w:val="003F2013"/>
    <w:rsid w:val="003F259C"/>
    <w:rsid w:val="003F5D0F"/>
    <w:rsid w:val="003F7731"/>
    <w:rsid w:val="00405D81"/>
    <w:rsid w:val="00410449"/>
    <w:rsid w:val="00410D8E"/>
    <w:rsid w:val="00414101"/>
    <w:rsid w:val="00414839"/>
    <w:rsid w:val="004159C2"/>
    <w:rsid w:val="0041764B"/>
    <w:rsid w:val="004200A7"/>
    <w:rsid w:val="00420ED5"/>
    <w:rsid w:val="004219CF"/>
    <w:rsid w:val="00421DBC"/>
    <w:rsid w:val="004234F0"/>
    <w:rsid w:val="00433DDB"/>
    <w:rsid w:val="0043528F"/>
    <w:rsid w:val="0043552F"/>
    <w:rsid w:val="00435A29"/>
    <w:rsid w:val="00437619"/>
    <w:rsid w:val="004408D0"/>
    <w:rsid w:val="00444D74"/>
    <w:rsid w:val="00447EA7"/>
    <w:rsid w:val="00450F0F"/>
    <w:rsid w:val="00452BE3"/>
    <w:rsid w:val="00454CE0"/>
    <w:rsid w:val="00456182"/>
    <w:rsid w:val="004572A4"/>
    <w:rsid w:val="004575CA"/>
    <w:rsid w:val="00461CF2"/>
    <w:rsid w:val="00465A1E"/>
    <w:rsid w:val="00467C48"/>
    <w:rsid w:val="004708E1"/>
    <w:rsid w:val="00470F52"/>
    <w:rsid w:val="00471113"/>
    <w:rsid w:val="00474033"/>
    <w:rsid w:val="0047635B"/>
    <w:rsid w:val="00476DC3"/>
    <w:rsid w:val="00484DCD"/>
    <w:rsid w:val="0048677E"/>
    <w:rsid w:val="00495AA4"/>
    <w:rsid w:val="00496186"/>
    <w:rsid w:val="004A2A63"/>
    <w:rsid w:val="004A2F45"/>
    <w:rsid w:val="004A33D0"/>
    <w:rsid w:val="004A4B90"/>
    <w:rsid w:val="004A74C1"/>
    <w:rsid w:val="004B210C"/>
    <w:rsid w:val="004B7252"/>
    <w:rsid w:val="004C404B"/>
    <w:rsid w:val="004C455A"/>
    <w:rsid w:val="004C6069"/>
    <w:rsid w:val="004D0F9A"/>
    <w:rsid w:val="004D405F"/>
    <w:rsid w:val="004D6A5C"/>
    <w:rsid w:val="004E1F47"/>
    <w:rsid w:val="004E377A"/>
    <w:rsid w:val="004E496D"/>
    <w:rsid w:val="004E4EF1"/>
    <w:rsid w:val="004E4F4F"/>
    <w:rsid w:val="004E6789"/>
    <w:rsid w:val="004F0A31"/>
    <w:rsid w:val="004F404C"/>
    <w:rsid w:val="004F4360"/>
    <w:rsid w:val="004F61E3"/>
    <w:rsid w:val="005012C2"/>
    <w:rsid w:val="005015F5"/>
    <w:rsid w:val="00502E10"/>
    <w:rsid w:val="00504B03"/>
    <w:rsid w:val="0051015C"/>
    <w:rsid w:val="005123B7"/>
    <w:rsid w:val="00516CF1"/>
    <w:rsid w:val="005277F8"/>
    <w:rsid w:val="00527919"/>
    <w:rsid w:val="00531AE9"/>
    <w:rsid w:val="0053697C"/>
    <w:rsid w:val="005405E8"/>
    <w:rsid w:val="00541CCE"/>
    <w:rsid w:val="00544B42"/>
    <w:rsid w:val="00550A66"/>
    <w:rsid w:val="00553F1E"/>
    <w:rsid w:val="00557C0E"/>
    <w:rsid w:val="00563DC8"/>
    <w:rsid w:val="0056776F"/>
    <w:rsid w:val="00567EC7"/>
    <w:rsid w:val="00570013"/>
    <w:rsid w:val="005719EC"/>
    <w:rsid w:val="0057593F"/>
    <w:rsid w:val="005801A2"/>
    <w:rsid w:val="00580201"/>
    <w:rsid w:val="00583F98"/>
    <w:rsid w:val="005867F3"/>
    <w:rsid w:val="005869E8"/>
    <w:rsid w:val="00590DBD"/>
    <w:rsid w:val="0059369A"/>
    <w:rsid w:val="00593CD5"/>
    <w:rsid w:val="005945EF"/>
    <w:rsid w:val="005949AB"/>
    <w:rsid w:val="005952A5"/>
    <w:rsid w:val="005A1CD6"/>
    <w:rsid w:val="005A2771"/>
    <w:rsid w:val="005A33A1"/>
    <w:rsid w:val="005A35A2"/>
    <w:rsid w:val="005A3DAF"/>
    <w:rsid w:val="005A42EC"/>
    <w:rsid w:val="005A76FA"/>
    <w:rsid w:val="005B1362"/>
    <w:rsid w:val="005B1C5A"/>
    <w:rsid w:val="005B217D"/>
    <w:rsid w:val="005B2339"/>
    <w:rsid w:val="005B4A2A"/>
    <w:rsid w:val="005B6927"/>
    <w:rsid w:val="005C2874"/>
    <w:rsid w:val="005C2978"/>
    <w:rsid w:val="005C385F"/>
    <w:rsid w:val="005C63EA"/>
    <w:rsid w:val="005D1EE8"/>
    <w:rsid w:val="005E0AE9"/>
    <w:rsid w:val="005E1AC6"/>
    <w:rsid w:val="005E40D5"/>
    <w:rsid w:val="005E42C0"/>
    <w:rsid w:val="005F2110"/>
    <w:rsid w:val="005F24CE"/>
    <w:rsid w:val="005F6F1B"/>
    <w:rsid w:val="00605797"/>
    <w:rsid w:val="00607702"/>
    <w:rsid w:val="00613759"/>
    <w:rsid w:val="00615995"/>
    <w:rsid w:val="00616155"/>
    <w:rsid w:val="00620140"/>
    <w:rsid w:val="0062389C"/>
    <w:rsid w:val="00624B33"/>
    <w:rsid w:val="00626515"/>
    <w:rsid w:val="00630002"/>
    <w:rsid w:val="0063041A"/>
    <w:rsid w:val="00630AA2"/>
    <w:rsid w:val="00630C9A"/>
    <w:rsid w:val="00631C91"/>
    <w:rsid w:val="0063307A"/>
    <w:rsid w:val="00633E83"/>
    <w:rsid w:val="00634109"/>
    <w:rsid w:val="006342FA"/>
    <w:rsid w:val="00637A75"/>
    <w:rsid w:val="00642C33"/>
    <w:rsid w:val="00646707"/>
    <w:rsid w:val="00646840"/>
    <w:rsid w:val="00650F55"/>
    <w:rsid w:val="00657F7E"/>
    <w:rsid w:val="00661127"/>
    <w:rsid w:val="00662E58"/>
    <w:rsid w:val="006637F2"/>
    <w:rsid w:val="006642A5"/>
    <w:rsid w:val="00664506"/>
    <w:rsid w:val="00664DCF"/>
    <w:rsid w:val="006667A2"/>
    <w:rsid w:val="00667C60"/>
    <w:rsid w:val="00670A61"/>
    <w:rsid w:val="00670D6B"/>
    <w:rsid w:val="00672218"/>
    <w:rsid w:val="00672416"/>
    <w:rsid w:val="006745F6"/>
    <w:rsid w:val="006803B4"/>
    <w:rsid w:val="0068141C"/>
    <w:rsid w:val="006865A9"/>
    <w:rsid w:val="00691691"/>
    <w:rsid w:val="00692AF8"/>
    <w:rsid w:val="00694B03"/>
    <w:rsid w:val="006A25D8"/>
    <w:rsid w:val="006A5A45"/>
    <w:rsid w:val="006A5D66"/>
    <w:rsid w:val="006A7B61"/>
    <w:rsid w:val="006B25C7"/>
    <w:rsid w:val="006B39C3"/>
    <w:rsid w:val="006C0535"/>
    <w:rsid w:val="006C23C4"/>
    <w:rsid w:val="006C28C4"/>
    <w:rsid w:val="006C3BE0"/>
    <w:rsid w:val="006C5D39"/>
    <w:rsid w:val="006C66A0"/>
    <w:rsid w:val="006D6D9B"/>
    <w:rsid w:val="006D6F90"/>
    <w:rsid w:val="006E1F67"/>
    <w:rsid w:val="006E2810"/>
    <w:rsid w:val="006E33D5"/>
    <w:rsid w:val="006E5417"/>
    <w:rsid w:val="006E6BDA"/>
    <w:rsid w:val="006F0794"/>
    <w:rsid w:val="006F07EB"/>
    <w:rsid w:val="006F6B38"/>
    <w:rsid w:val="007005D0"/>
    <w:rsid w:val="007021EB"/>
    <w:rsid w:val="007023DE"/>
    <w:rsid w:val="007046E0"/>
    <w:rsid w:val="00707968"/>
    <w:rsid w:val="0071086F"/>
    <w:rsid w:val="007118F4"/>
    <w:rsid w:val="00711B34"/>
    <w:rsid w:val="00712F60"/>
    <w:rsid w:val="007132B4"/>
    <w:rsid w:val="007135BF"/>
    <w:rsid w:val="00720E3B"/>
    <w:rsid w:val="00721153"/>
    <w:rsid w:val="00722972"/>
    <w:rsid w:val="00723D8C"/>
    <w:rsid w:val="00724EA0"/>
    <w:rsid w:val="0072553C"/>
    <w:rsid w:val="0073227C"/>
    <w:rsid w:val="007329B6"/>
    <w:rsid w:val="00732BF5"/>
    <w:rsid w:val="00737E9F"/>
    <w:rsid w:val="00742C5D"/>
    <w:rsid w:val="0074393F"/>
    <w:rsid w:val="00745E2E"/>
    <w:rsid w:val="00745F6B"/>
    <w:rsid w:val="0074711A"/>
    <w:rsid w:val="00747C0C"/>
    <w:rsid w:val="00750BE6"/>
    <w:rsid w:val="00751246"/>
    <w:rsid w:val="007512AB"/>
    <w:rsid w:val="007514A9"/>
    <w:rsid w:val="00751BAF"/>
    <w:rsid w:val="00753C1D"/>
    <w:rsid w:val="00753E73"/>
    <w:rsid w:val="00755308"/>
    <w:rsid w:val="0075560E"/>
    <w:rsid w:val="0075585E"/>
    <w:rsid w:val="00755C05"/>
    <w:rsid w:val="00757E51"/>
    <w:rsid w:val="00770571"/>
    <w:rsid w:val="00770BC6"/>
    <w:rsid w:val="0077351E"/>
    <w:rsid w:val="007745C3"/>
    <w:rsid w:val="00774AF6"/>
    <w:rsid w:val="007768FF"/>
    <w:rsid w:val="00780DBC"/>
    <w:rsid w:val="007824D3"/>
    <w:rsid w:val="0078421E"/>
    <w:rsid w:val="00784F7B"/>
    <w:rsid w:val="00796EE3"/>
    <w:rsid w:val="007973B8"/>
    <w:rsid w:val="007A03A3"/>
    <w:rsid w:val="007A155C"/>
    <w:rsid w:val="007A7D29"/>
    <w:rsid w:val="007B37F2"/>
    <w:rsid w:val="007B4AB8"/>
    <w:rsid w:val="007C0A3D"/>
    <w:rsid w:val="007C2BF7"/>
    <w:rsid w:val="007C73E3"/>
    <w:rsid w:val="007D1181"/>
    <w:rsid w:val="007D4F7A"/>
    <w:rsid w:val="007D5A5A"/>
    <w:rsid w:val="007E01A3"/>
    <w:rsid w:val="007E31A9"/>
    <w:rsid w:val="007E5171"/>
    <w:rsid w:val="007E6D73"/>
    <w:rsid w:val="007E7563"/>
    <w:rsid w:val="007F1F8B"/>
    <w:rsid w:val="007F29E8"/>
    <w:rsid w:val="007F51FD"/>
    <w:rsid w:val="007F5A7A"/>
    <w:rsid w:val="007F67A1"/>
    <w:rsid w:val="00804938"/>
    <w:rsid w:val="00805ECA"/>
    <w:rsid w:val="00811720"/>
    <w:rsid w:val="00811C05"/>
    <w:rsid w:val="00812D8C"/>
    <w:rsid w:val="00813B55"/>
    <w:rsid w:val="0081484B"/>
    <w:rsid w:val="008206C8"/>
    <w:rsid w:val="00823AE2"/>
    <w:rsid w:val="00825ED9"/>
    <w:rsid w:val="00851B39"/>
    <w:rsid w:val="008550BB"/>
    <w:rsid w:val="0085583C"/>
    <w:rsid w:val="00855951"/>
    <w:rsid w:val="00857DAF"/>
    <w:rsid w:val="0086387C"/>
    <w:rsid w:val="008654DC"/>
    <w:rsid w:val="00866D5C"/>
    <w:rsid w:val="0087054E"/>
    <w:rsid w:val="00873381"/>
    <w:rsid w:val="00874A6C"/>
    <w:rsid w:val="00875A94"/>
    <w:rsid w:val="00875BC2"/>
    <w:rsid w:val="0087608C"/>
    <w:rsid w:val="00876C65"/>
    <w:rsid w:val="008826B5"/>
    <w:rsid w:val="00883F12"/>
    <w:rsid w:val="00884C04"/>
    <w:rsid w:val="00891EAC"/>
    <w:rsid w:val="00895345"/>
    <w:rsid w:val="00895ECE"/>
    <w:rsid w:val="00896C20"/>
    <w:rsid w:val="00896D01"/>
    <w:rsid w:val="008A4475"/>
    <w:rsid w:val="008A4B4C"/>
    <w:rsid w:val="008A4F60"/>
    <w:rsid w:val="008B4191"/>
    <w:rsid w:val="008B5CD9"/>
    <w:rsid w:val="008C1351"/>
    <w:rsid w:val="008C239F"/>
    <w:rsid w:val="008C68BE"/>
    <w:rsid w:val="008D116E"/>
    <w:rsid w:val="008D3AA8"/>
    <w:rsid w:val="008D416F"/>
    <w:rsid w:val="008E480C"/>
    <w:rsid w:val="008E4DBE"/>
    <w:rsid w:val="008E5794"/>
    <w:rsid w:val="008E60B1"/>
    <w:rsid w:val="008E673E"/>
    <w:rsid w:val="008F1A6F"/>
    <w:rsid w:val="008F2F43"/>
    <w:rsid w:val="009002DD"/>
    <w:rsid w:val="00906CD8"/>
    <w:rsid w:val="00907026"/>
    <w:rsid w:val="00907757"/>
    <w:rsid w:val="00910A97"/>
    <w:rsid w:val="00913749"/>
    <w:rsid w:val="00914466"/>
    <w:rsid w:val="00915CA2"/>
    <w:rsid w:val="009174BF"/>
    <w:rsid w:val="009212B0"/>
    <w:rsid w:val="00921D4B"/>
    <w:rsid w:val="00921FA1"/>
    <w:rsid w:val="009226F7"/>
    <w:rsid w:val="009230F6"/>
    <w:rsid w:val="009234A5"/>
    <w:rsid w:val="00925AF5"/>
    <w:rsid w:val="00927A9D"/>
    <w:rsid w:val="00927BC9"/>
    <w:rsid w:val="00930540"/>
    <w:rsid w:val="00930C85"/>
    <w:rsid w:val="00932A10"/>
    <w:rsid w:val="00933453"/>
    <w:rsid w:val="009336F7"/>
    <w:rsid w:val="0093636C"/>
    <w:rsid w:val="009374A7"/>
    <w:rsid w:val="00940B01"/>
    <w:rsid w:val="00942127"/>
    <w:rsid w:val="009440D1"/>
    <w:rsid w:val="00955F6D"/>
    <w:rsid w:val="00964174"/>
    <w:rsid w:val="00964F8E"/>
    <w:rsid w:val="00965BEE"/>
    <w:rsid w:val="00970032"/>
    <w:rsid w:val="00977C16"/>
    <w:rsid w:val="00977DE3"/>
    <w:rsid w:val="0098551D"/>
    <w:rsid w:val="00987457"/>
    <w:rsid w:val="00991475"/>
    <w:rsid w:val="0099518F"/>
    <w:rsid w:val="0099556D"/>
    <w:rsid w:val="00995C6C"/>
    <w:rsid w:val="009965B3"/>
    <w:rsid w:val="009A08A8"/>
    <w:rsid w:val="009A2CC4"/>
    <w:rsid w:val="009A523D"/>
    <w:rsid w:val="009B02A1"/>
    <w:rsid w:val="009B24B2"/>
    <w:rsid w:val="009B26E2"/>
    <w:rsid w:val="009B274A"/>
    <w:rsid w:val="009B2A1E"/>
    <w:rsid w:val="009B7B69"/>
    <w:rsid w:val="009C026E"/>
    <w:rsid w:val="009C416C"/>
    <w:rsid w:val="009C42ED"/>
    <w:rsid w:val="009C53E1"/>
    <w:rsid w:val="009C5F2A"/>
    <w:rsid w:val="009C7B90"/>
    <w:rsid w:val="009D12D1"/>
    <w:rsid w:val="009D2A3D"/>
    <w:rsid w:val="009D515B"/>
    <w:rsid w:val="009D558C"/>
    <w:rsid w:val="009D7CE6"/>
    <w:rsid w:val="009E0DF0"/>
    <w:rsid w:val="009E2CA7"/>
    <w:rsid w:val="009E7EEC"/>
    <w:rsid w:val="009F1470"/>
    <w:rsid w:val="009F219B"/>
    <w:rsid w:val="009F496B"/>
    <w:rsid w:val="009F5BA1"/>
    <w:rsid w:val="009F5C7D"/>
    <w:rsid w:val="009F5CD7"/>
    <w:rsid w:val="009F72A2"/>
    <w:rsid w:val="00A01439"/>
    <w:rsid w:val="00A02E61"/>
    <w:rsid w:val="00A05058"/>
    <w:rsid w:val="00A05CFF"/>
    <w:rsid w:val="00A13048"/>
    <w:rsid w:val="00A13A28"/>
    <w:rsid w:val="00A13ECB"/>
    <w:rsid w:val="00A16C1F"/>
    <w:rsid w:val="00A21B95"/>
    <w:rsid w:val="00A22F77"/>
    <w:rsid w:val="00A40828"/>
    <w:rsid w:val="00A415D9"/>
    <w:rsid w:val="00A436E3"/>
    <w:rsid w:val="00A457F6"/>
    <w:rsid w:val="00A46843"/>
    <w:rsid w:val="00A473B1"/>
    <w:rsid w:val="00A55665"/>
    <w:rsid w:val="00A56B97"/>
    <w:rsid w:val="00A56F33"/>
    <w:rsid w:val="00A5744A"/>
    <w:rsid w:val="00A60347"/>
    <w:rsid w:val="00A6093D"/>
    <w:rsid w:val="00A63D0B"/>
    <w:rsid w:val="00A663F8"/>
    <w:rsid w:val="00A67BA0"/>
    <w:rsid w:val="00A67CC9"/>
    <w:rsid w:val="00A767DC"/>
    <w:rsid w:val="00A76A6D"/>
    <w:rsid w:val="00A81B86"/>
    <w:rsid w:val="00A826F9"/>
    <w:rsid w:val="00A83253"/>
    <w:rsid w:val="00A845BA"/>
    <w:rsid w:val="00A84912"/>
    <w:rsid w:val="00A84EE2"/>
    <w:rsid w:val="00A84F2A"/>
    <w:rsid w:val="00A85A56"/>
    <w:rsid w:val="00A8735B"/>
    <w:rsid w:val="00AA56DB"/>
    <w:rsid w:val="00AA5C0F"/>
    <w:rsid w:val="00AA6E84"/>
    <w:rsid w:val="00AA6E91"/>
    <w:rsid w:val="00AB0CCF"/>
    <w:rsid w:val="00AB18BB"/>
    <w:rsid w:val="00AB1A1C"/>
    <w:rsid w:val="00AB6331"/>
    <w:rsid w:val="00AB6427"/>
    <w:rsid w:val="00AD05A8"/>
    <w:rsid w:val="00AD0FAB"/>
    <w:rsid w:val="00AE0CA6"/>
    <w:rsid w:val="00AE205D"/>
    <w:rsid w:val="00AE341B"/>
    <w:rsid w:val="00AE6F13"/>
    <w:rsid w:val="00AF51B9"/>
    <w:rsid w:val="00B01905"/>
    <w:rsid w:val="00B03F72"/>
    <w:rsid w:val="00B07CA7"/>
    <w:rsid w:val="00B10609"/>
    <w:rsid w:val="00B1227A"/>
    <w:rsid w:val="00B1279A"/>
    <w:rsid w:val="00B13078"/>
    <w:rsid w:val="00B14D0C"/>
    <w:rsid w:val="00B236CD"/>
    <w:rsid w:val="00B23B5E"/>
    <w:rsid w:val="00B23DC1"/>
    <w:rsid w:val="00B31C41"/>
    <w:rsid w:val="00B31E04"/>
    <w:rsid w:val="00B34C93"/>
    <w:rsid w:val="00B355A9"/>
    <w:rsid w:val="00B362EA"/>
    <w:rsid w:val="00B36D19"/>
    <w:rsid w:val="00B403D9"/>
    <w:rsid w:val="00B4194A"/>
    <w:rsid w:val="00B43628"/>
    <w:rsid w:val="00B437E8"/>
    <w:rsid w:val="00B50EC6"/>
    <w:rsid w:val="00B5222E"/>
    <w:rsid w:val="00B53001"/>
    <w:rsid w:val="00B53179"/>
    <w:rsid w:val="00B565CA"/>
    <w:rsid w:val="00B56A0B"/>
    <w:rsid w:val="00B57A23"/>
    <w:rsid w:val="00B600CD"/>
    <w:rsid w:val="00B61C96"/>
    <w:rsid w:val="00B6446E"/>
    <w:rsid w:val="00B67530"/>
    <w:rsid w:val="00B73A2A"/>
    <w:rsid w:val="00B75A51"/>
    <w:rsid w:val="00B8273B"/>
    <w:rsid w:val="00B827C6"/>
    <w:rsid w:val="00B84056"/>
    <w:rsid w:val="00B90DE9"/>
    <w:rsid w:val="00B931A2"/>
    <w:rsid w:val="00B94B06"/>
    <w:rsid w:val="00B94C28"/>
    <w:rsid w:val="00BA29AF"/>
    <w:rsid w:val="00BA4D5E"/>
    <w:rsid w:val="00BC10BA"/>
    <w:rsid w:val="00BC220F"/>
    <w:rsid w:val="00BC2529"/>
    <w:rsid w:val="00BC2B82"/>
    <w:rsid w:val="00BC317E"/>
    <w:rsid w:val="00BC349C"/>
    <w:rsid w:val="00BC5AFD"/>
    <w:rsid w:val="00BC6BF5"/>
    <w:rsid w:val="00BC7CF3"/>
    <w:rsid w:val="00BD2648"/>
    <w:rsid w:val="00BD50A2"/>
    <w:rsid w:val="00BD717A"/>
    <w:rsid w:val="00BE1E5D"/>
    <w:rsid w:val="00BE27C7"/>
    <w:rsid w:val="00BE471C"/>
    <w:rsid w:val="00BF1D3D"/>
    <w:rsid w:val="00C00DDE"/>
    <w:rsid w:val="00C0137D"/>
    <w:rsid w:val="00C04F43"/>
    <w:rsid w:val="00C0555F"/>
    <w:rsid w:val="00C06050"/>
    <w:rsid w:val="00C0609D"/>
    <w:rsid w:val="00C06C1F"/>
    <w:rsid w:val="00C1066E"/>
    <w:rsid w:val="00C115AB"/>
    <w:rsid w:val="00C15813"/>
    <w:rsid w:val="00C15F1C"/>
    <w:rsid w:val="00C16259"/>
    <w:rsid w:val="00C170FC"/>
    <w:rsid w:val="00C17643"/>
    <w:rsid w:val="00C26CCB"/>
    <w:rsid w:val="00C27926"/>
    <w:rsid w:val="00C27EEB"/>
    <w:rsid w:val="00C30249"/>
    <w:rsid w:val="00C30786"/>
    <w:rsid w:val="00C315ED"/>
    <w:rsid w:val="00C33CE2"/>
    <w:rsid w:val="00C347C7"/>
    <w:rsid w:val="00C35F07"/>
    <w:rsid w:val="00C3723B"/>
    <w:rsid w:val="00C40CE7"/>
    <w:rsid w:val="00C40DE3"/>
    <w:rsid w:val="00C42466"/>
    <w:rsid w:val="00C44F41"/>
    <w:rsid w:val="00C45AFB"/>
    <w:rsid w:val="00C46BFC"/>
    <w:rsid w:val="00C535D5"/>
    <w:rsid w:val="00C544EE"/>
    <w:rsid w:val="00C57093"/>
    <w:rsid w:val="00C606C9"/>
    <w:rsid w:val="00C61863"/>
    <w:rsid w:val="00C67160"/>
    <w:rsid w:val="00C706B2"/>
    <w:rsid w:val="00C745F1"/>
    <w:rsid w:val="00C75D4E"/>
    <w:rsid w:val="00C76B0D"/>
    <w:rsid w:val="00C80288"/>
    <w:rsid w:val="00C820A4"/>
    <w:rsid w:val="00C835DA"/>
    <w:rsid w:val="00C84003"/>
    <w:rsid w:val="00C84AA6"/>
    <w:rsid w:val="00C87AB5"/>
    <w:rsid w:val="00C90650"/>
    <w:rsid w:val="00C93B88"/>
    <w:rsid w:val="00C96E1C"/>
    <w:rsid w:val="00C97D78"/>
    <w:rsid w:val="00CA3940"/>
    <w:rsid w:val="00CA5BB1"/>
    <w:rsid w:val="00CA624A"/>
    <w:rsid w:val="00CB0A80"/>
    <w:rsid w:val="00CB2BE2"/>
    <w:rsid w:val="00CB2D67"/>
    <w:rsid w:val="00CB58B2"/>
    <w:rsid w:val="00CB757F"/>
    <w:rsid w:val="00CC11BB"/>
    <w:rsid w:val="00CC17D4"/>
    <w:rsid w:val="00CC2AAE"/>
    <w:rsid w:val="00CC3836"/>
    <w:rsid w:val="00CC4309"/>
    <w:rsid w:val="00CC5644"/>
    <w:rsid w:val="00CC5A42"/>
    <w:rsid w:val="00CC6645"/>
    <w:rsid w:val="00CC6B65"/>
    <w:rsid w:val="00CD0EAB"/>
    <w:rsid w:val="00CD3709"/>
    <w:rsid w:val="00CE243C"/>
    <w:rsid w:val="00CE5529"/>
    <w:rsid w:val="00CE5E02"/>
    <w:rsid w:val="00CF2218"/>
    <w:rsid w:val="00CF24A8"/>
    <w:rsid w:val="00CF34DB"/>
    <w:rsid w:val="00CF366D"/>
    <w:rsid w:val="00CF558F"/>
    <w:rsid w:val="00CF5D2A"/>
    <w:rsid w:val="00D010C0"/>
    <w:rsid w:val="00D013AB"/>
    <w:rsid w:val="00D048F4"/>
    <w:rsid w:val="00D073E2"/>
    <w:rsid w:val="00D122C2"/>
    <w:rsid w:val="00D142C0"/>
    <w:rsid w:val="00D16E77"/>
    <w:rsid w:val="00D24442"/>
    <w:rsid w:val="00D2770D"/>
    <w:rsid w:val="00D32807"/>
    <w:rsid w:val="00D4060A"/>
    <w:rsid w:val="00D422D5"/>
    <w:rsid w:val="00D4384B"/>
    <w:rsid w:val="00D43C44"/>
    <w:rsid w:val="00D446EC"/>
    <w:rsid w:val="00D45E26"/>
    <w:rsid w:val="00D51BF0"/>
    <w:rsid w:val="00D531DB"/>
    <w:rsid w:val="00D55942"/>
    <w:rsid w:val="00D654F4"/>
    <w:rsid w:val="00D7426D"/>
    <w:rsid w:val="00D751D3"/>
    <w:rsid w:val="00D756C6"/>
    <w:rsid w:val="00D807BF"/>
    <w:rsid w:val="00D82FCC"/>
    <w:rsid w:val="00D83145"/>
    <w:rsid w:val="00D8423B"/>
    <w:rsid w:val="00D85A28"/>
    <w:rsid w:val="00D86C94"/>
    <w:rsid w:val="00D87526"/>
    <w:rsid w:val="00D90C7B"/>
    <w:rsid w:val="00D965A6"/>
    <w:rsid w:val="00DA17FC"/>
    <w:rsid w:val="00DA2552"/>
    <w:rsid w:val="00DA7887"/>
    <w:rsid w:val="00DB133E"/>
    <w:rsid w:val="00DB2C26"/>
    <w:rsid w:val="00DB5DEC"/>
    <w:rsid w:val="00DC2E82"/>
    <w:rsid w:val="00DC2EF6"/>
    <w:rsid w:val="00DC3231"/>
    <w:rsid w:val="00DC53F5"/>
    <w:rsid w:val="00DC6591"/>
    <w:rsid w:val="00DD02F4"/>
    <w:rsid w:val="00DD1517"/>
    <w:rsid w:val="00DD2BE4"/>
    <w:rsid w:val="00DD4B73"/>
    <w:rsid w:val="00DD6622"/>
    <w:rsid w:val="00DD7CA8"/>
    <w:rsid w:val="00DE1C7C"/>
    <w:rsid w:val="00DE25C4"/>
    <w:rsid w:val="00DE38B1"/>
    <w:rsid w:val="00DE6B43"/>
    <w:rsid w:val="00DF0907"/>
    <w:rsid w:val="00DF5226"/>
    <w:rsid w:val="00DF7DE8"/>
    <w:rsid w:val="00DF7F5C"/>
    <w:rsid w:val="00E0156E"/>
    <w:rsid w:val="00E02D10"/>
    <w:rsid w:val="00E11923"/>
    <w:rsid w:val="00E122CD"/>
    <w:rsid w:val="00E1759E"/>
    <w:rsid w:val="00E23EE9"/>
    <w:rsid w:val="00E25FE6"/>
    <w:rsid w:val="00E262D4"/>
    <w:rsid w:val="00E27476"/>
    <w:rsid w:val="00E30BCD"/>
    <w:rsid w:val="00E31706"/>
    <w:rsid w:val="00E31BE4"/>
    <w:rsid w:val="00E32A49"/>
    <w:rsid w:val="00E3423F"/>
    <w:rsid w:val="00E34C34"/>
    <w:rsid w:val="00E36250"/>
    <w:rsid w:val="00E40D5D"/>
    <w:rsid w:val="00E47F2D"/>
    <w:rsid w:val="00E50D6A"/>
    <w:rsid w:val="00E53408"/>
    <w:rsid w:val="00E54511"/>
    <w:rsid w:val="00E5595D"/>
    <w:rsid w:val="00E60416"/>
    <w:rsid w:val="00E6185C"/>
    <w:rsid w:val="00E61DAC"/>
    <w:rsid w:val="00E673EB"/>
    <w:rsid w:val="00E72B80"/>
    <w:rsid w:val="00E75FE3"/>
    <w:rsid w:val="00E76ED2"/>
    <w:rsid w:val="00E800FE"/>
    <w:rsid w:val="00E82B7E"/>
    <w:rsid w:val="00E86C4C"/>
    <w:rsid w:val="00E907A3"/>
    <w:rsid w:val="00E9176E"/>
    <w:rsid w:val="00E92AD9"/>
    <w:rsid w:val="00E94F0E"/>
    <w:rsid w:val="00E96D0A"/>
    <w:rsid w:val="00EA2D1A"/>
    <w:rsid w:val="00EA2F6B"/>
    <w:rsid w:val="00EA5AE0"/>
    <w:rsid w:val="00EB0C3B"/>
    <w:rsid w:val="00EB15EC"/>
    <w:rsid w:val="00EB4F72"/>
    <w:rsid w:val="00EB56E1"/>
    <w:rsid w:val="00EB5E00"/>
    <w:rsid w:val="00EB65A6"/>
    <w:rsid w:val="00EB7AB1"/>
    <w:rsid w:val="00EC210F"/>
    <w:rsid w:val="00EC592C"/>
    <w:rsid w:val="00ED1207"/>
    <w:rsid w:val="00ED2A8E"/>
    <w:rsid w:val="00ED41C0"/>
    <w:rsid w:val="00ED4E42"/>
    <w:rsid w:val="00ED670E"/>
    <w:rsid w:val="00EE4C40"/>
    <w:rsid w:val="00EE6C9A"/>
    <w:rsid w:val="00EE7CD8"/>
    <w:rsid w:val="00EF48CC"/>
    <w:rsid w:val="00EF7B9C"/>
    <w:rsid w:val="00F00801"/>
    <w:rsid w:val="00F00C38"/>
    <w:rsid w:val="00F129DC"/>
    <w:rsid w:val="00F15025"/>
    <w:rsid w:val="00F1777E"/>
    <w:rsid w:val="00F17A3E"/>
    <w:rsid w:val="00F22F24"/>
    <w:rsid w:val="00F23911"/>
    <w:rsid w:val="00F2488D"/>
    <w:rsid w:val="00F324CE"/>
    <w:rsid w:val="00F36F89"/>
    <w:rsid w:val="00F50326"/>
    <w:rsid w:val="00F52276"/>
    <w:rsid w:val="00F55543"/>
    <w:rsid w:val="00F55A0F"/>
    <w:rsid w:val="00F5681D"/>
    <w:rsid w:val="00F601A0"/>
    <w:rsid w:val="00F65DDB"/>
    <w:rsid w:val="00F66C4A"/>
    <w:rsid w:val="00F67690"/>
    <w:rsid w:val="00F712E9"/>
    <w:rsid w:val="00F73032"/>
    <w:rsid w:val="00F73DF6"/>
    <w:rsid w:val="00F7784A"/>
    <w:rsid w:val="00F77D8C"/>
    <w:rsid w:val="00F80112"/>
    <w:rsid w:val="00F80B87"/>
    <w:rsid w:val="00F8155A"/>
    <w:rsid w:val="00F82B3C"/>
    <w:rsid w:val="00F83B08"/>
    <w:rsid w:val="00F848FC"/>
    <w:rsid w:val="00F84919"/>
    <w:rsid w:val="00F85D9B"/>
    <w:rsid w:val="00F86010"/>
    <w:rsid w:val="00F86144"/>
    <w:rsid w:val="00F906F6"/>
    <w:rsid w:val="00F90EA4"/>
    <w:rsid w:val="00F9282A"/>
    <w:rsid w:val="00F9578E"/>
    <w:rsid w:val="00F963ED"/>
    <w:rsid w:val="00F96BAD"/>
    <w:rsid w:val="00FA139D"/>
    <w:rsid w:val="00FA2D9B"/>
    <w:rsid w:val="00FA4718"/>
    <w:rsid w:val="00FA6C17"/>
    <w:rsid w:val="00FA7510"/>
    <w:rsid w:val="00FB0AB4"/>
    <w:rsid w:val="00FB0E84"/>
    <w:rsid w:val="00FB14CD"/>
    <w:rsid w:val="00FB1532"/>
    <w:rsid w:val="00FB5DE2"/>
    <w:rsid w:val="00FC2405"/>
    <w:rsid w:val="00FC2819"/>
    <w:rsid w:val="00FC285F"/>
    <w:rsid w:val="00FC4281"/>
    <w:rsid w:val="00FC489B"/>
    <w:rsid w:val="00FD01C2"/>
    <w:rsid w:val="00FD1DEF"/>
    <w:rsid w:val="00FD30FE"/>
    <w:rsid w:val="00FD7442"/>
    <w:rsid w:val="00FD74C7"/>
    <w:rsid w:val="00FD7DD7"/>
    <w:rsid w:val="00FE0308"/>
    <w:rsid w:val="00FE04AC"/>
    <w:rsid w:val="00FE1321"/>
    <w:rsid w:val="00FE3561"/>
    <w:rsid w:val="00FE595C"/>
    <w:rsid w:val="00FF0255"/>
    <w:rsid w:val="00FF0CE3"/>
    <w:rsid w:val="00FF418C"/>
    <w:rsid w:val="00FF4746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EDCB1B62-B860-407A-A591-164A7995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F5BA1"/>
    <w:rPr>
      <w:color w:val="605E5C"/>
      <w:shd w:val="clear" w:color="auto" w:fill="E1DFDD"/>
    </w:rPr>
  </w:style>
  <w:style w:type="table" w:styleId="TableGrid">
    <w:name w:val="Table Grid"/>
    <w:basedOn w:val="TableNormal"/>
    <w:rsid w:val="009C4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267E06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5171"/>
  </w:style>
  <w:style w:type="character" w:styleId="CommentReference">
    <w:name w:val="annotation reference"/>
    <w:rsid w:val="00A13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3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3A28"/>
  </w:style>
  <w:style w:type="paragraph" w:styleId="CommentSubject">
    <w:name w:val="annotation subject"/>
    <w:basedOn w:val="CommentText"/>
    <w:next w:val="CommentText"/>
    <w:link w:val="CommentSubjectChar"/>
    <w:rsid w:val="00A13A28"/>
    <w:rPr>
      <w:b/>
      <w:bCs/>
    </w:rPr>
  </w:style>
  <w:style w:type="character" w:customStyle="1" w:styleId="CommentSubjectChar">
    <w:name w:val="Comment Subject Char"/>
    <w:link w:val="CommentSubject"/>
    <w:rsid w:val="00A13A28"/>
    <w:rPr>
      <w:b/>
      <w:bCs/>
    </w:rPr>
  </w:style>
  <w:style w:type="paragraph" w:styleId="ListParagraph">
    <w:name w:val="List Paragraph"/>
    <w:basedOn w:val="Normal"/>
    <w:uiPriority w:val="34"/>
    <w:qFormat/>
    <w:rsid w:val="00670D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hps">
    <w:name w:val="hps"/>
    <w:rsid w:val="00336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vet-experts.org/doc_end_user/current_document.php?id=11235" TargetMode="External"/><Relationship Id="rId18" Type="http://schemas.openxmlformats.org/officeDocument/2006/relationships/hyperlink" Target="ftp://ftp.ient.rwth-aachen.de/ahg/candidates/JVET-G0155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jvet-experts.org/doc_end_user/current_document.php?id=1123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sh-large-files.akamaized.net/WAVE/3GPP/5GVideo/ReferenceSequences/TextMixTransitions-FullHD-10bit/TextMixTransition.mp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dash-large-files.akamaized.net/WAVE/3GPP/5GVideo/ReferenceSequences/GraphicsMixTransitions-FullHD-10bit/GraphicsMixTransitions.mp4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sh-large-files.akamaized.net/WAVE/3GPP/5GVideo/ReferenceSequences/GraphicsMixSimple-FullHD-10bit/GraphicsMixSimple.mp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Luna</b:Tag>
    <b:SourceType>DocumentFromInternetSite</b:SourceType>
    <b:Guid>{23E6C55F-0AF6-4612-8C47-77434483D46C}</b:Guid>
    <b:Title>Amazon Luna</b:Title>
    <b:URL>https://www.amazon.com/luna/landing-page</b:URL>
    <b:RefOrder>1</b:RefOrder>
  </b:Source>
  <b:Source>
    <b:Tag>GFN1</b:Tag>
    <b:SourceType>DocumentFromInternetSite</b:SourceType>
    <b:Guid>{A225AA59-851E-42C5-B295-57B8ADB9DF71}</b:Guid>
    <b:Title>GeforceNow</b:Title>
    <b:URL>https://play.geforcenow.com/mall/#/layout/settings</b:URL>
    <b:RefOrder>2</b:RefOrder>
  </b:Source>
  <b:Source>
    <b:Tag>Vortexmobile</b:Tag>
    <b:SourceType>DocumentFromInternetSite</b:SourceType>
    <b:Guid>{21AEC735-505A-4F4C-BF2E-484FE547B7D7}</b:Guid>
    <b:Title>Vortex mobile</b:Title>
    <b:URL>https://vortex.gg/pricing</b:URL>
    <b:RefOrder>3</b:RefOrder>
  </b:Source>
  <b:Source>
    <b:Tag>Stadia</b:Tag>
    <b:SourceType>DocumentFromInternetSite</b:SourceType>
    <b:Guid>{16116CFD-B932-4E9D-BB10-FBD51144CF5E}</b:Guid>
    <b:Title>Stadia</b:Title>
    <b:URL>https://support.google.com/stadia/answer/9607891?hl=en</b:URL>
    <b:RefOrder>4</b:RefOrder>
  </b:Source>
  <b:Source>
    <b:Tag>Tencent</b:Tag>
    <b:SourceType>DocumentFromInternetSite</b:SourceType>
    <b:Guid>{792DE1A0-62F6-4C14-B18B-EFF825189DF5}</b:Guid>
    <b:Title>tencent gaming</b:Title>
    <b:URL>https://intl.cloud.tencent.com/act/solution/video</b:URL>
    <b:RefOrder>5</b:RefOrder>
  </b:Source>
  <b:Source>
    <b:Tag>twitch</b:Tag>
    <b:SourceType>DocumentFromInternetSite</b:SourceType>
    <b:Guid>{C21F032C-A8D5-4685-92E8-EBB54B25E63A}</b:Guid>
    <b:Title>twitch</b:Title>
    <b:URL>https://stream.twitch.tv/encoding/</b:URL>
    <b:RefOrder>6</b:RefOrder>
  </b:Source>
  <b:Source>
    <b:Tag>VVenc</b:Tag>
    <b:SourceType>DocumentFromInternetSite</b:SourceType>
    <b:Guid>{11752C21-54BF-43F2-8AB1-8150C6B3E6B6}</b:Guid>
    <b:Title>VVenc</b:Title>
    <b:URL>https://www.hhi.fraunhofer.de/fileadmin/Departments/VCA/MC/VVC/vvenc-v1.2.0-v1.pdf</b:URL>
    <b:RefOrder>7</b:RefOrder>
  </b:Source>
  <b:Source>
    <b:Tag>webex</b:Tag>
    <b:SourceType>DocumentFromInternetSite</b:SourceType>
    <b:Guid>{D40B8C04-0EC8-42E7-B372-DC6692FA0A4B}</b:Guid>
    <b:Title>webex update</b:Title>
    <b:URL>https://help.webex.com/en-US/article/lqcwg9/List-of-Features-for-Webex-Meetings-41.3-to-41.6</b:URL>
    <b:RefOrder>8</b:RefOrder>
  </b:Source>
  <b:Source>
    <b:Tag>zoom</b:Tag>
    <b:SourceType>DocumentFromInternetSite</b:SourceType>
    <b:Guid>{0E6892DD-7CE0-4659-A1F8-7B24183BC041}</b:Guid>
    <b:Title>zoom</b:Title>
    <b:URL>https://support.zoom.us/hc/en-us/articles/4409490756749-Resolution-of-recorded-video</b:URL>
    <b:RefOrder>9</b:RefOrder>
  </b:Source>
  <b:Source>
    <b:Tag>NVenc</b:Tag>
    <b:SourceType>DocumentFromInternetSite</b:SourceType>
    <b:Guid>{2B628620-EC30-495B-8CB6-79DCEF9A844B}</b:Guid>
    <b:Title>NVenc settings</b:Title>
    <b:URL>https://docs.nvidia.com/video-technologies/video-codec-sdk/nvenc-video-encoder-api-prog-guide/#recommended-nvenc-settings</b:URL>
    <b:RefOrder>10</b:RefOrder>
  </b:Source>
  <b:Source>
    <b:Tag>steam</b:Tag>
    <b:SourceType>DocumentFromInternetSite</b:SourceType>
    <b:Guid>{B277614D-7E83-467E-AFA5-9773A30C0B85}</b:Guid>
    <b:Title>steam</b:Title>
    <b:URL>https://store.steampowered.com/streaming/</b:URL>
    <b:RefOrder>11</b:RefOrder>
  </b:Source>
  <b:Source>
    <b:Tag>Unity_parsec</b:Tag>
    <b:SourceType>DocumentFromInternetSite</b:SourceType>
    <b:Guid>{F2128374-4CB3-4BC8-953F-487407871F86}</b:Guid>
    <b:Title>Parsec Unity</b:Title>
    <b:URL>https://support.parsec.app/hc/en-us/articles/360001562772-All-Advanced-Configuration-Options</b:URL>
    <b:RefOrder>12</b:RefOrder>
  </b:Source>
  <b:Source>
    <b:Tag>axis</b:Tag>
    <b:SourceType>DocumentFromInternetSite</b:SourceType>
    <b:Guid>{BDBFDF24-2309-42BD-AC86-E23B5D8BDA75}</b:Guid>
    <b:Title>axis</b:Title>
    <b:URL>https://www.axis.com/files/whitepaper/wp_latency_live_netvid_63380_external_en_1504_lo.pdf</b:URL>
    <b:RefOrder>13</b:RefOrder>
  </b:Source>
  <b:Source>
    <b:Tag>WDigital</b:Tag>
    <b:SourceType>DocumentFromInternetSite</b:SourceType>
    <b:Guid>{BB336DEB-1187-4B8A-83EE-AC97C2B4BE54}</b:Guid>
    <b:Title>WDigital</b:Title>
    <b:URL>https://blog.westerndigital.com/15tb-hdd-smr-ultrastar/</b:URL>
    <b:RefOrder>14</b:RefOrder>
  </b:Source>
  <b:Source>
    <b:Tag>QAmed</b:Tag>
    <b:SourceType>ConferenceProceedings</b:SourceType>
    <b:Guid>{B9E65A7F-C5CB-41A7-AE8B-6D3D00ECD16E}</b:Guid>
    <b:Author>
      <b:Author>
        <b:NameList>
          <b:Person>
            <b:Last>Amine Chaabouni</b:Last>
            <b:First>Julien</b:First>
            <b:Middle>Lambert, Yann Gaudeau, Nicolas Tizon, Didier Nicholson, et al.</b:Middle>
          </b:Person>
        </b:NameList>
      </b:Author>
    </b:Author>
    <b:Title>Quality assessment of MPEG4 AVC/H.264 and HEVC compressed video in a telemedicine context.</b:Title>
    <b:Year>Sep 2017</b:Year>
    <b:ConferenceName>International Conference on Image Processing ICIP'2017</b:ConferenceName>
    <b:City>Pékin, China</b:City>
    <b:RefOrder>15</b:RefOrder>
  </b:Source>
  <b:Source>
    <b:Tag>AWi21</b:Tag>
    <b:SourceType>ConferenceProceedings</b:SourceType>
    <b:Guid>{74934410-1EF3-49B6-9C9A-6A2563A4AFD6}</b:Guid>
    <b:Author>
      <b:Author>
        <b:NameList>
          <b:Person>
            <b:Last>A. Wieckowski</b:Last>
            <b:First>C.</b:First>
            <b:Middle>Stoffers, B. Bross,D. Marpe</b:Middle>
          </b:Person>
        </b:NameList>
      </b:Author>
    </b:Author>
    <b:Title>VVenC: an open optimized VVC</b:Title>
    <b:Year>august 2021</b:Year>
    <b:ConferenceName>Proc. SPIE 11842, Applications of Digital Image Processing XLIV</b:ConferenceName>
    <b:City>San Diego</b:City>
    <b:RefOrder>16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961F3-54E0-4ED2-9515-DCF5C732E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DF7448-4BF1-4893-A92E-7060A67A80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A44115-FC3C-4AE6-9C3B-CD6BA86B712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29901e3-e383-43e0-ad52-a1b5b715238d"/>
    <ds:schemaRef ds:uri="http://purl.org/dc/terms/"/>
    <ds:schemaRef ds:uri="694186ad-8afc-44c2-8d3b-cf76e504906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735A54C-0924-4969-A6DF-30FE04D9E6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3358</CharactersWithSpaces>
  <SharedDoc>false</SharedDoc>
  <HLinks>
    <vt:vector size="114" baseType="variant">
      <vt:variant>
        <vt:i4>6815793</vt:i4>
      </vt:variant>
      <vt:variant>
        <vt:i4>54</vt:i4>
      </vt:variant>
      <vt:variant>
        <vt:i4>0</vt:i4>
      </vt:variant>
      <vt:variant>
        <vt:i4>5</vt:i4>
      </vt:variant>
      <vt:variant>
        <vt:lpwstr>https://stream.twitch.tv/encoding/</vt:lpwstr>
      </vt:variant>
      <vt:variant>
        <vt:lpwstr/>
      </vt:variant>
      <vt:variant>
        <vt:i4>1507401</vt:i4>
      </vt:variant>
      <vt:variant>
        <vt:i4>51</vt:i4>
      </vt:variant>
      <vt:variant>
        <vt:i4>0</vt:i4>
      </vt:variant>
      <vt:variant>
        <vt:i4>5</vt:i4>
      </vt:variant>
      <vt:variant>
        <vt:lpwstr>https://www.derek-lieu.com/blog/2017/10/13/video-game-trailer-specifications-list</vt:lpwstr>
      </vt:variant>
      <vt:variant>
        <vt:lpwstr/>
      </vt:variant>
      <vt:variant>
        <vt:i4>4194317</vt:i4>
      </vt:variant>
      <vt:variant>
        <vt:i4>48</vt:i4>
      </vt:variant>
      <vt:variant>
        <vt:i4>0</vt:i4>
      </vt:variant>
      <vt:variant>
        <vt:i4>5</vt:i4>
      </vt:variant>
      <vt:variant>
        <vt:lpwstr>http://www.cs.yale.edu/homes/yry/research/TechReports/ietf106-ani/slides-ietf106-ani-5g-cloud-interactive-gaming.pptx</vt:lpwstr>
      </vt:variant>
      <vt:variant>
        <vt:lpwstr/>
      </vt:variant>
      <vt:variant>
        <vt:i4>4849679</vt:i4>
      </vt:variant>
      <vt:variant>
        <vt:i4>45</vt:i4>
      </vt:variant>
      <vt:variant>
        <vt:i4>0</vt:i4>
      </vt:variant>
      <vt:variant>
        <vt:i4>5</vt:i4>
      </vt:variant>
      <vt:variant>
        <vt:lpwstr>https://wiki.akraino.org/download/attachments/20318871/5G MEC SLICE blueprint updates_F2F_March 2020.pptx?version=1&amp;modificationDate=1583174749000&amp;api=v2</vt:lpwstr>
      </vt:variant>
      <vt:variant>
        <vt:lpwstr/>
      </vt:variant>
      <vt:variant>
        <vt:i4>3997753</vt:i4>
      </vt:variant>
      <vt:variant>
        <vt:i4>42</vt:i4>
      </vt:variant>
      <vt:variant>
        <vt:i4>0</vt:i4>
      </vt:variant>
      <vt:variant>
        <vt:i4>5</vt:i4>
      </vt:variant>
      <vt:variant>
        <vt:lpwstr>https://passthroughpo.st/stadias-hidden-limitation-video-encoding/</vt:lpwstr>
      </vt:variant>
      <vt:variant>
        <vt:lpwstr/>
      </vt:variant>
      <vt:variant>
        <vt:i4>4522008</vt:i4>
      </vt:variant>
      <vt:variant>
        <vt:i4>39</vt:i4>
      </vt:variant>
      <vt:variant>
        <vt:i4>0</vt:i4>
      </vt:variant>
      <vt:variant>
        <vt:i4>5</vt:i4>
      </vt:variant>
      <vt:variant>
        <vt:lpwstr>https://vortex.gg/pricing</vt:lpwstr>
      </vt:variant>
      <vt:variant>
        <vt:lpwstr/>
      </vt:variant>
      <vt:variant>
        <vt:i4>6684718</vt:i4>
      </vt:variant>
      <vt:variant>
        <vt:i4>36</vt:i4>
      </vt:variant>
      <vt:variant>
        <vt:i4>0</vt:i4>
      </vt:variant>
      <vt:variant>
        <vt:i4>5</vt:i4>
      </vt:variant>
      <vt:variant>
        <vt:lpwstr>https://developer.nvidia.com/nvidia-video-codec-sdk</vt:lpwstr>
      </vt:variant>
      <vt:variant>
        <vt:lpwstr>NVENCFeatures</vt:lpwstr>
      </vt:variant>
      <vt:variant>
        <vt:i4>4456462</vt:i4>
      </vt:variant>
      <vt:variant>
        <vt:i4>33</vt:i4>
      </vt:variant>
      <vt:variant>
        <vt:i4>0</vt:i4>
      </vt:variant>
      <vt:variant>
        <vt:i4>5</vt:i4>
      </vt:variant>
      <vt:variant>
        <vt:lpwstr>https://www.nvidia.com/en-us/geforce/news/xsplit-broadcasting-guide/</vt:lpwstr>
      </vt:variant>
      <vt:variant>
        <vt:lpwstr/>
      </vt:variant>
      <vt:variant>
        <vt:i4>6553654</vt:i4>
      </vt:variant>
      <vt:variant>
        <vt:i4>30</vt:i4>
      </vt:variant>
      <vt:variant>
        <vt:i4>0</vt:i4>
      </vt:variant>
      <vt:variant>
        <vt:i4>5</vt:i4>
      </vt:variant>
      <vt:variant>
        <vt:lpwstr>https://www.windowscentral.com/how-optimize-nvidia-geforce-now-settings</vt:lpwstr>
      </vt:variant>
      <vt:variant>
        <vt:lpwstr/>
      </vt:variant>
      <vt:variant>
        <vt:i4>6094940</vt:i4>
      </vt:variant>
      <vt:variant>
        <vt:i4>27</vt:i4>
      </vt:variant>
      <vt:variant>
        <vt:i4>0</vt:i4>
      </vt:variant>
      <vt:variant>
        <vt:i4>5</vt:i4>
      </vt:variant>
      <vt:variant>
        <vt:lpwstr>https://play.geforcenow.com/mall/</vt:lpwstr>
      </vt:variant>
      <vt:variant>
        <vt:lpwstr>/layout/settings</vt:lpwstr>
      </vt:variant>
      <vt:variant>
        <vt:i4>2687027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21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2031696</vt:i4>
      </vt:variant>
      <vt:variant>
        <vt:i4>12</vt:i4>
      </vt:variant>
      <vt:variant>
        <vt:i4>0</vt:i4>
      </vt:variant>
      <vt:variant>
        <vt:i4>5</vt:i4>
      </vt:variant>
      <vt:variant>
        <vt:lpwstr>https://www.cisco.com/c/en/us/support/docs/quality-of-service-qos/qos-video/212134-Video-Quality-of-Service-QOS-Tutorial.html</vt:lpwstr>
      </vt:variant>
      <vt:variant>
        <vt:lpwstr>anc21</vt:lpwstr>
      </vt:variant>
      <vt:variant>
        <vt:i4>1179731</vt:i4>
      </vt:variant>
      <vt:variant>
        <vt:i4>9</vt:i4>
      </vt:variant>
      <vt:variant>
        <vt:i4>0</vt:i4>
      </vt:variant>
      <vt:variant>
        <vt:i4>5</vt:i4>
      </vt:variant>
      <vt:variant>
        <vt:lpwstr>https://docs.citrix.com/en-us/citrix-virtual-apps-desktops/policies/reference/hdx-registry-settings.html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https://www.cisco.com/c/en/us/td/docs/voice_ip_comm/uc_system/design/guides/videodg/vidguide/infrastr.html</vt:lpwstr>
      </vt:variant>
      <vt:variant>
        <vt:lpwstr/>
      </vt:variant>
      <vt:variant>
        <vt:i4>6160461</vt:i4>
      </vt:variant>
      <vt:variant>
        <vt:i4>3</vt:i4>
      </vt:variant>
      <vt:variant>
        <vt:i4>0</vt:i4>
      </vt:variant>
      <vt:variant>
        <vt:i4>5</vt:i4>
      </vt:variant>
      <vt:variant>
        <vt:lpwstr>https://www.intel.com/content/www/us/en/developer/articles/technical/video-conferencing-features-of-intel-media-software-development-kit.html</vt:lpwstr>
      </vt:variant>
      <vt:variant>
        <vt:lpwstr/>
      </vt:variant>
      <vt:variant>
        <vt:i4>3866722</vt:i4>
      </vt:variant>
      <vt:variant>
        <vt:i4>0</vt:i4>
      </vt:variant>
      <vt:variant>
        <vt:i4>0</vt:i4>
      </vt:variant>
      <vt:variant>
        <vt:i4>5</vt:i4>
      </vt:variant>
      <vt:variant>
        <vt:lpwstr>https://docs.nvidia.com/video-technologies/video-codec-sdk/nvenc-video-encoder-api-prog-guide/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Gaëlle Martin-Cocher</cp:lastModifiedBy>
  <cp:revision>2</cp:revision>
  <cp:lastPrinted>1900-01-01T08:00:00Z</cp:lastPrinted>
  <dcterms:created xsi:type="dcterms:W3CDTF">2021-12-07T22:33:00Z</dcterms:created>
  <dcterms:modified xsi:type="dcterms:W3CDTF">2021-12-07T22:33:00Z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